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410FFD" w14:paraId="3C2BF364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C68F371" w14:textId="77777777" w:rsidR="00223F02" w:rsidRPr="00537879" w:rsidRDefault="00402842" w:rsidP="00223F02">
            <w:pPr>
              <w:tabs>
                <w:tab w:val="left" w:pos="340"/>
                <w:tab w:val="left" w:pos="1013"/>
              </w:tabs>
            </w:pPr>
            <w:r w:rsidRPr="00537879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345D6FFC" wp14:editId="7F9DD495">
                  <wp:simplePos x="0" y="0"/>
                  <wp:positionH relativeFrom="column">
                    <wp:posOffset>-756285</wp:posOffset>
                  </wp:positionH>
                  <wp:positionV relativeFrom="page">
                    <wp:posOffset>-431800</wp:posOffset>
                  </wp:positionV>
                  <wp:extent cx="3729600" cy="11304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600" cy="11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51500C25" w14:textId="77777777" w:rsidR="003923F7" w:rsidRPr="00537879" w:rsidRDefault="003923F7" w:rsidP="00A81FDC"/>
        </w:tc>
        <w:tc>
          <w:tcPr>
            <w:tcW w:w="2175" w:type="dxa"/>
            <w:gridSpan w:val="3"/>
          </w:tcPr>
          <w:p w14:paraId="06EEB5F8" w14:textId="77777777" w:rsidR="003923F7" w:rsidRPr="00537879" w:rsidRDefault="00402842" w:rsidP="00A81FDC">
            <w:pPr>
              <w:rPr>
                <w:sz w:val="14"/>
                <w:szCs w:val="14"/>
              </w:rPr>
            </w:pPr>
            <w:r w:rsidRPr="00537879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0EC7AC5C" w14:textId="77777777" w:rsidR="003923F7" w:rsidRPr="00537879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D2C00EB" w14:textId="77777777" w:rsidR="003923F7" w:rsidRPr="00537879" w:rsidRDefault="00402842" w:rsidP="00A81FDC">
            <w:pPr>
              <w:rPr>
                <w:sz w:val="14"/>
                <w:szCs w:val="14"/>
              </w:rPr>
            </w:pPr>
            <w:r w:rsidRPr="00537879">
              <w:rPr>
                <w:sz w:val="14"/>
                <w:szCs w:val="14"/>
              </w:rPr>
              <w:t>Vår ref:</w:t>
            </w:r>
          </w:p>
        </w:tc>
      </w:tr>
      <w:tr w:rsidR="00410FFD" w14:paraId="7C342952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7D2509C2" w14:textId="77777777" w:rsidR="003923F7" w:rsidRPr="00537879" w:rsidRDefault="003923F7" w:rsidP="00A81FDC"/>
        </w:tc>
        <w:tc>
          <w:tcPr>
            <w:tcW w:w="193" w:type="dxa"/>
          </w:tcPr>
          <w:p w14:paraId="10F44DCB" w14:textId="77777777" w:rsidR="003923F7" w:rsidRPr="00537879" w:rsidRDefault="003923F7" w:rsidP="00A81FDC"/>
        </w:tc>
        <w:tc>
          <w:tcPr>
            <w:tcW w:w="2175" w:type="dxa"/>
            <w:gridSpan w:val="3"/>
          </w:tcPr>
          <w:p w14:paraId="07591108" w14:textId="77777777" w:rsidR="003923F7" w:rsidRPr="00537879" w:rsidRDefault="00402842" w:rsidP="00A81FDC">
            <w:bookmarkStart w:id="0" w:name="Brevdato"/>
            <w:r w:rsidRPr="00537879">
              <w:t>23.06.2022</w:t>
            </w:r>
            <w:bookmarkEnd w:id="0"/>
          </w:p>
        </w:tc>
        <w:tc>
          <w:tcPr>
            <w:tcW w:w="227" w:type="dxa"/>
          </w:tcPr>
          <w:p w14:paraId="7EEF20CA" w14:textId="77777777" w:rsidR="003923F7" w:rsidRPr="00537879" w:rsidRDefault="003923F7" w:rsidP="00A81FDC"/>
        </w:tc>
        <w:tc>
          <w:tcPr>
            <w:tcW w:w="2129" w:type="dxa"/>
          </w:tcPr>
          <w:p w14:paraId="36C9F120" w14:textId="77777777" w:rsidR="003923F7" w:rsidRPr="00537879" w:rsidRDefault="00402842" w:rsidP="00A81FDC">
            <w:bookmarkStart w:id="1" w:name="Saksnr"/>
            <w:r w:rsidRPr="00537879">
              <w:t>2022/1593</w:t>
            </w:r>
            <w:bookmarkEnd w:id="1"/>
          </w:p>
        </w:tc>
      </w:tr>
      <w:tr w:rsidR="00410FFD" w14:paraId="1D28633A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782220AD" w14:textId="77777777" w:rsidR="008C38E0" w:rsidRPr="00537879" w:rsidRDefault="008C38E0" w:rsidP="00A81FDC"/>
        </w:tc>
        <w:tc>
          <w:tcPr>
            <w:tcW w:w="193" w:type="dxa"/>
          </w:tcPr>
          <w:p w14:paraId="504C90A5" w14:textId="77777777" w:rsidR="008C38E0" w:rsidRPr="00537879" w:rsidRDefault="008C38E0" w:rsidP="00A81FDC"/>
        </w:tc>
        <w:tc>
          <w:tcPr>
            <w:tcW w:w="2175" w:type="dxa"/>
            <w:gridSpan w:val="3"/>
          </w:tcPr>
          <w:p w14:paraId="2455F744" w14:textId="77777777" w:rsidR="008C38E0" w:rsidRPr="00537879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10FB9FB5" w14:textId="77777777" w:rsidR="008C38E0" w:rsidRPr="00537879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202A987B" w14:textId="77777777" w:rsidR="008C38E0" w:rsidRPr="00537879" w:rsidRDefault="008C38E0" w:rsidP="00A81FDC">
            <w:pPr>
              <w:rPr>
                <w:sz w:val="14"/>
                <w:szCs w:val="14"/>
              </w:rPr>
            </w:pPr>
          </w:p>
        </w:tc>
      </w:tr>
      <w:tr w:rsidR="00410FFD" w14:paraId="7E20F903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17378EB" w14:textId="77777777" w:rsidR="003923F7" w:rsidRPr="00537879" w:rsidRDefault="003923F7" w:rsidP="00A81FDC"/>
        </w:tc>
        <w:tc>
          <w:tcPr>
            <w:tcW w:w="193" w:type="dxa"/>
          </w:tcPr>
          <w:p w14:paraId="35F2A8D6" w14:textId="77777777" w:rsidR="003923F7" w:rsidRPr="00537879" w:rsidRDefault="003923F7" w:rsidP="00A81FDC"/>
        </w:tc>
        <w:tc>
          <w:tcPr>
            <w:tcW w:w="2175" w:type="dxa"/>
            <w:gridSpan w:val="3"/>
          </w:tcPr>
          <w:p w14:paraId="3943EEF0" w14:textId="77777777" w:rsidR="003923F7" w:rsidRPr="00537879" w:rsidRDefault="00402842" w:rsidP="00A81FDC">
            <w:pPr>
              <w:rPr>
                <w:sz w:val="14"/>
                <w:szCs w:val="14"/>
              </w:rPr>
            </w:pPr>
            <w:r w:rsidRPr="00537879">
              <w:rPr>
                <w:sz w:val="14"/>
                <w:szCs w:val="14"/>
              </w:rPr>
              <w:t>Dykkar dato:</w:t>
            </w:r>
          </w:p>
        </w:tc>
        <w:tc>
          <w:tcPr>
            <w:tcW w:w="227" w:type="dxa"/>
          </w:tcPr>
          <w:p w14:paraId="7E3234D1" w14:textId="77777777" w:rsidR="003923F7" w:rsidRPr="00537879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72128A4" w14:textId="77777777" w:rsidR="003923F7" w:rsidRPr="00537879" w:rsidRDefault="00402842" w:rsidP="00A81FDC">
            <w:pPr>
              <w:rPr>
                <w:sz w:val="14"/>
                <w:szCs w:val="14"/>
              </w:rPr>
            </w:pPr>
            <w:r w:rsidRPr="00537879">
              <w:rPr>
                <w:sz w:val="14"/>
                <w:szCs w:val="14"/>
              </w:rPr>
              <w:t>Dykkar ref:</w:t>
            </w:r>
          </w:p>
        </w:tc>
      </w:tr>
      <w:tr w:rsidR="00410FFD" w14:paraId="2A3185B8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51FDD556" w14:textId="77777777" w:rsidR="003923F7" w:rsidRPr="00537879" w:rsidRDefault="003923F7" w:rsidP="00A81FDC"/>
        </w:tc>
        <w:tc>
          <w:tcPr>
            <w:tcW w:w="193" w:type="dxa"/>
          </w:tcPr>
          <w:p w14:paraId="11EE17CA" w14:textId="77777777" w:rsidR="003923F7" w:rsidRPr="00537879" w:rsidRDefault="003923F7" w:rsidP="00A81FDC"/>
        </w:tc>
        <w:tc>
          <w:tcPr>
            <w:tcW w:w="2175" w:type="dxa"/>
            <w:gridSpan w:val="3"/>
          </w:tcPr>
          <w:p w14:paraId="76136829" w14:textId="77777777" w:rsidR="003923F7" w:rsidRPr="00537879" w:rsidRDefault="00402842" w:rsidP="00A81FDC">
            <w:bookmarkStart w:id="2" w:name="RefDato"/>
            <w:r w:rsidRPr="00537879">
              <w:t>[RefDato]</w:t>
            </w:r>
            <w:bookmarkEnd w:id="2"/>
          </w:p>
        </w:tc>
        <w:tc>
          <w:tcPr>
            <w:tcW w:w="227" w:type="dxa"/>
          </w:tcPr>
          <w:p w14:paraId="618FED8B" w14:textId="77777777" w:rsidR="003923F7" w:rsidRPr="00537879" w:rsidRDefault="003923F7" w:rsidP="00A81FDC"/>
        </w:tc>
        <w:tc>
          <w:tcPr>
            <w:tcW w:w="2129" w:type="dxa"/>
          </w:tcPr>
          <w:p w14:paraId="6998E90D" w14:textId="77777777" w:rsidR="003923F7" w:rsidRPr="00537879" w:rsidRDefault="00402842" w:rsidP="00A81FDC">
            <w:bookmarkStart w:id="3" w:name="Ref"/>
            <w:r w:rsidRPr="00537879">
              <w:t>[Ref]</w:t>
            </w:r>
            <w:bookmarkEnd w:id="3"/>
          </w:p>
        </w:tc>
      </w:tr>
      <w:tr w:rsidR="00410FFD" w14:paraId="68654385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48E3B032" w14:textId="77777777" w:rsidR="00FA600C" w:rsidRPr="00537879" w:rsidRDefault="00FA600C" w:rsidP="00A81FDC"/>
        </w:tc>
        <w:tc>
          <w:tcPr>
            <w:tcW w:w="2169" w:type="dxa"/>
            <w:gridSpan w:val="2"/>
          </w:tcPr>
          <w:p w14:paraId="61EB4B86" w14:textId="77777777" w:rsidR="00FA600C" w:rsidRPr="00537879" w:rsidRDefault="00FA600C" w:rsidP="00A81FDC"/>
        </w:tc>
        <w:tc>
          <w:tcPr>
            <w:tcW w:w="2362" w:type="dxa"/>
            <w:gridSpan w:val="3"/>
          </w:tcPr>
          <w:p w14:paraId="1ABD39F6" w14:textId="77777777" w:rsidR="00FA600C" w:rsidRPr="00537879" w:rsidRDefault="00FA600C" w:rsidP="00A81FDC"/>
        </w:tc>
      </w:tr>
      <w:tr w:rsidR="00410FFD" w14:paraId="0587DD48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0FDC2527" w14:textId="77777777" w:rsidR="00FA600C" w:rsidRPr="009321DD" w:rsidRDefault="00402842" w:rsidP="00A81FDC">
            <w:pPr>
              <w:rPr>
                <w:lang w:val="nb-NO"/>
              </w:rPr>
            </w:pPr>
            <w:bookmarkStart w:id="4" w:name="Mottakernavn"/>
            <w:r w:rsidRPr="009321DD">
              <w:rPr>
                <w:lang w:val="nb-NO"/>
              </w:rPr>
              <w:t>[Mottakernavn]</w:t>
            </w:r>
            <w:bookmarkEnd w:id="4"/>
          </w:p>
          <w:p w14:paraId="0B8A08DC" w14:textId="77777777" w:rsidR="00FA600C" w:rsidRPr="009321DD" w:rsidRDefault="00402842" w:rsidP="00A81FDC">
            <w:pPr>
              <w:rPr>
                <w:lang w:val="nb-NO"/>
              </w:rPr>
            </w:pPr>
            <w:bookmarkStart w:id="5" w:name="Adresse"/>
            <w:r w:rsidRPr="009321DD">
              <w:rPr>
                <w:lang w:val="nb-NO"/>
              </w:rPr>
              <w:t>[Adresse]</w:t>
            </w:r>
            <w:bookmarkEnd w:id="5"/>
          </w:p>
          <w:p w14:paraId="4982A288" w14:textId="77777777" w:rsidR="00FA600C" w:rsidRPr="009321DD" w:rsidRDefault="00402842" w:rsidP="00A81FDC">
            <w:pPr>
              <w:rPr>
                <w:lang w:val="nb-NO"/>
              </w:rPr>
            </w:pPr>
            <w:bookmarkStart w:id="6" w:name="Postnr"/>
            <w:r w:rsidRPr="009321DD">
              <w:rPr>
                <w:lang w:val="nb-NO"/>
              </w:rPr>
              <w:t>[Postnr]</w:t>
            </w:r>
            <w:bookmarkEnd w:id="6"/>
            <w:r w:rsidRPr="009321DD">
              <w:rPr>
                <w:lang w:val="nb-NO"/>
              </w:rPr>
              <w:t xml:space="preserve"> </w:t>
            </w:r>
            <w:bookmarkStart w:id="7" w:name="Poststed"/>
            <w:r w:rsidRPr="009321DD">
              <w:rPr>
                <w:lang w:val="nb-NO"/>
              </w:rPr>
              <w:t>[Poststed]</w:t>
            </w:r>
            <w:bookmarkEnd w:id="7"/>
          </w:p>
          <w:p w14:paraId="33A2279B" w14:textId="77777777" w:rsidR="00FA600C" w:rsidRPr="009321DD" w:rsidRDefault="00402842" w:rsidP="00A81FDC">
            <w:pPr>
              <w:rPr>
                <w:lang w:val="nb-NO"/>
              </w:rPr>
            </w:pPr>
            <w:bookmarkStart w:id="8" w:name="Kontakt"/>
            <w:r w:rsidRPr="009321DD">
              <w:rPr>
                <w:lang w:val="nb-NO"/>
              </w:rPr>
              <w:t>[Kontakt]</w:t>
            </w:r>
            <w:bookmarkEnd w:id="8"/>
          </w:p>
          <w:p w14:paraId="6ED623DF" w14:textId="77777777" w:rsidR="00FA600C" w:rsidRPr="009321DD" w:rsidRDefault="00FA600C" w:rsidP="00A81FDC">
            <w:pPr>
              <w:rPr>
                <w:lang w:val="nb-NO"/>
              </w:rPr>
            </w:pPr>
          </w:p>
        </w:tc>
        <w:tc>
          <w:tcPr>
            <w:tcW w:w="20" w:type="dxa"/>
          </w:tcPr>
          <w:p w14:paraId="282B158E" w14:textId="77777777" w:rsidR="00FA600C" w:rsidRPr="009321DD" w:rsidRDefault="00FA600C" w:rsidP="00A81FDC">
            <w:pPr>
              <w:rPr>
                <w:lang w:val="nb-NO"/>
              </w:rPr>
            </w:pPr>
          </w:p>
        </w:tc>
        <w:tc>
          <w:tcPr>
            <w:tcW w:w="4511" w:type="dxa"/>
            <w:gridSpan w:val="4"/>
          </w:tcPr>
          <w:p w14:paraId="17E69FA9" w14:textId="77777777" w:rsidR="00FA600C" w:rsidRPr="00537879" w:rsidRDefault="00402842" w:rsidP="00A81FDC">
            <w:r w:rsidRPr="00537879">
              <w:rPr>
                <w:sz w:val="14"/>
                <w:szCs w:val="14"/>
              </w:rPr>
              <w:t>Saksbehandl</w:t>
            </w:r>
            <w:r w:rsidR="00207515" w:rsidRPr="00537879">
              <w:rPr>
                <w:sz w:val="14"/>
                <w:szCs w:val="14"/>
              </w:rPr>
              <w:t>a</w:t>
            </w:r>
            <w:r w:rsidRPr="00537879">
              <w:rPr>
                <w:sz w:val="14"/>
                <w:szCs w:val="14"/>
              </w:rPr>
              <w:t>r, innvalstelefon</w:t>
            </w:r>
          </w:p>
        </w:tc>
      </w:tr>
      <w:tr w:rsidR="00410FFD" w14:paraId="0E82BB68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4840C030" w14:textId="77777777" w:rsidR="00FA600C" w:rsidRPr="00537879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7719D1A4" w14:textId="77777777" w:rsidR="00FA600C" w:rsidRPr="00537879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348C8979" w14:textId="77777777" w:rsidR="00FA600C" w:rsidRPr="00537879" w:rsidRDefault="00402842" w:rsidP="00A81FDC">
            <w:bookmarkStart w:id="9" w:name="SaksbehandlerNavn"/>
            <w:r w:rsidRPr="00537879">
              <w:t>Brit Kari Eidseflot Hauger</w:t>
            </w:r>
            <w:bookmarkEnd w:id="9"/>
            <w:r w:rsidRPr="00537879">
              <w:t xml:space="preserve">, </w:t>
            </w:r>
            <w:bookmarkStart w:id="10" w:name="SaksbehTlf"/>
            <w:r w:rsidRPr="00537879">
              <w:t>71 25 84 69</w:t>
            </w:r>
            <w:bookmarkEnd w:id="10"/>
          </w:p>
        </w:tc>
      </w:tr>
      <w:tr w:rsidR="00410FFD" w14:paraId="56E936AD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85C2D18" w14:textId="77777777" w:rsidR="00FA600C" w:rsidRPr="00537879" w:rsidRDefault="00FA600C" w:rsidP="00A81FDC"/>
        </w:tc>
        <w:tc>
          <w:tcPr>
            <w:tcW w:w="20" w:type="dxa"/>
          </w:tcPr>
          <w:p w14:paraId="133AC0EC" w14:textId="77777777" w:rsidR="00FA600C" w:rsidRPr="00537879" w:rsidRDefault="00FA600C" w:rsidP="00A81FDC"/>
        </w:tc>
        <w:tc>
          <w:tcPr>
            <w:tcW w:w="4511" w:type="dxa"/>
            <w:gridSpan w:val="4"/>
          </w:tcPr>
          <w:p w14:paraId="5007D0FC" w14:textId="77777777" w:rsidR="00FA600C" w:rsidRPr="00537879" w:rsidRDefault="00FA600C" w:rsidP="00A81FDC"/>
        </w:tc>
      </w:tr>
      <w:tr w:rsidR="00410FFD" w14:paraId="59C04FAD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4BE3709A" w14:textId="77777777" w:rsidR="00FA600C" w:rsidRPr="00537879" w:rsidRDefault="00FA600C" w:rsidP="00A81FDC"/>
        </w:tc>
        <w:tc>
          <w:tcPr>
            <w:tcW w:w="4531" w:type="dxa"/>
            <w:gridSpan w:val="5"/>
          </w:tcPr>
          <w:p w14:paraId="6F63910B" w14:textId="77777777" w:rsidR="00FA600C" w:rsidRPr="00537879" w:rsidRDefault="00FA600C" w:rsidP="00A81FDC"/>
        </w:tc>
      </w:tr>
      <w:tr w:rsidR="00410FFD" w14:paraId="33F4FA11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41BD8347" w14:textId="77777777" w:rsidR="00FA600C" w:rsidRPr="00537879" w:rsidRDefault="00FA600C" w:rsidP="00A81FDC"/>
        </w:tc>
        <w:tc>
          <w:tcPr>
            <w:tcW w:w="4531" w:type="dxa"/>
            <w:gridSpan w:val="5"/>
          </w:tcPr>
          <w:p w14:paraId="1E62160F" w14:textId="77777777" w:rsidR="00FA600C" w:rsidRPr="00537879" w:rsidRDefault="00FA600C" w:rsidP="00A81FDC"/>
        </w:tc>
      </w:tr>
      <w:tr w:rsidR="00410FFD" w14:paraId="0D02FE35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582A35FE" w14:textId="77777777" w:rsidR="00FA600C" w:rsidRPr="00537879" w:rsidRDefault="00FA600C" w:rsidP="00A81FDC"/>
        </w:tc>
        <w:tc>
          <w:tcPr>
            <w:tcW w:w="4531" w:type="dxa"/>
            <w:gridSpan w:val="5"/>
          </w:tcPr>
          <w:p w14:paraId="6666269D" w14:textId="77777777" w:rsidR="00FA600C" w:rsidRPr="00537879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77E450F7" w14:textId="77777777" w:rsidR="00FA600C" w:rsidRPr="00537879" w:rsidRDefault="00FA600C">
            <w:pPr>
              <w:spacing w:after="160" w:line="259" w:lineRule="auto"/>
            </w:pPr>
          </w:p>
        </w:tc>
      </w:tr>
      <w:tr w:rsidR="00410FFD" w14:paraId="5B551516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6DEEF13" w14:textId="77777777" w:rsidR="00FA600C" w:rsidRPr="00537879" w:rsidRDefault="00FA600C" w:rsidP="00A81FDC"/>
        </w:tc>
        <w:tc>
          <w:tcPr>
            <w:tcW w:w="20" w:type="dxa"/>
          </w:tcPr>
          <w:p w14:paraId="7186921A" w14:textId="77777777" w:rsidR="00FA600C" w:rsidRPr="00537879" w:rsidRDefault="00FA600C" w:rsidP="00A81FDC"/>
        </w:tc>
        <w:tc>
          <w:tcPr>
            <w:tcW w:w="4511" w:type="dxa"/>
            <w:gridSpan w:val="4"/>
          </w:tcPr>
          <w:p w14:paraId="529FE65B" w14:textId="77777777" w:rsidR="00FA600C" w:rsidRPr="00537879" w:rsidRDefault="00FA600C" w:rsidP="00A81FDC"/>
        </w:tc>
      </w:tr>
    </w:tbl>
    <w:p w14:paraId="6A16D9A3" w14:textId="77777777" w:rsidR="00B67D60" w:rsidRPr="00537879" w:rsidRDefault="00B67D60" w:rsidP="00A81FDC">
      <w:pPr>
        <w:sectPr w:rsidR="00B67D60" w:rsidRPr="00537879" w:rsidSect="008C38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09A82A98" w14:textId="77777777" w:rsidR="00226258" w:rsidRPr="00537879" w:rsidRDefault="00226258" w:rsidP="00A81FDC"/>
    <w:p w14:paraId="1376BDAC" w14:textId="77777777" w:rsidR="00226258" w:rsidRPr="00537879" w:rsidRDefault="00402842" w:rsidP="007D26E4">
      <w:pPr>
        <w:pStyle w:val="Overskrift1"/>
      </w:pPr>
      <w:bookmarkStart w:id="13" w:name="Tittel"/>
      <w:r w:rsidRPr="00537879">
        <w:t>Invitasjon til besøk av Matgledekorpset i Møre og Romsdal</w:t>
      </w:r>
      <w:bookmarkEnd w:id="13"/>
    </w:p>
    <w:p w14:paraId="4D5728A7" w14:textId="77777777" w:rsidR="009321DD" w:rsidRDefault="00402842" w:rsidP="009321DD">
      <w:bookmarkStart w:id="14" w:name="Start"/>
      <w:bookmarkStart w:id="15" w:name="_Hlk106879034"/>
      <w:bookmarkEnd w:id="14"/>
      <w:r>
        <w:t xml:space="preserve">Viser til vedlagde invitasjon der kommunane i Møre og Romsdal kan </w:t>
      </w:r>
      <w:r>
        <w:t>melde si interesse for besøk av Matgledekorpset.</w:t>
      </w:r>
    </w:p>
    <w:p w14:paraId="23BF7F36" w14:textId="77777777" w:rsidR="009A7A98" w:rsidRDefault="009A7A98" w:rsidP="009321DD"/>
    <w:p w14:paraId="04800DB7" w14:textId="77777777" w:rsidR="009A7A98" w:rsidRPr="009A7A98" w:rsidRDefault="00402842" w:rsidP="009321DD">
      <w:r w:rsidRPr="009A7A98">
        <w:t>Regjeringa si</w:t>
      </w:r>
      <w:r>
        <w:t>n</w:t>
      </w:r>
      <w:r w:rsidRPr="009A7A98">
        <w:t xml:space="preserve"> </w:t>
      </w:r>
      <w:r>
        <w:t>«</w:t>
      </w:r>
      <w:r w:rsidRPr="009A7A98">
        <w:t>Leve Hele Livet reform</w:t>
      </w:r>
      <w:r>
        <w:t>»</w:t>
      </w:r>
      <w:r w:rsidRPr="009A7A98">
        <w:t xml:space="preserve"> (Meld.St.15 – 2017-2018) har mat og måltid til eldre som e</w:t>
      </w:r>
      <w:r>
        <w:t>i</w:t>
      </w:r>
      <w:r w:rsidRPr="009A7A98">
        <w:t>t av fem satsingsområde. Målet er å skape gode måltidsoppleving</w:t>
      </w:r>
      <w:r>
        <w:t>ar</w:t>
      </w:r>
      <w:r w:rsidRPr="009A7A98">
        <w:t xml:space="preserve"> og redusere underernæring. God mat er grunnleggande for god helse og livskvalitet gjennom he</w:t>
      </w:r>
      <w:r>
        <w:t>i</w:t>
      </w:r>
      <w:r w:rsidRPr="009A7A98">
        <w:t>le livet.</w:t>
      </w:r>
    </w:p>
    <w:p w14:paraId="3F9AE9D1" w14:textId="77777777" w:rsidR="009321DD" w:rsidRPr="009A7A98" w:rsidRDefault="009321DD" w:rsidP="009321DD"/>
    <w:p w14:paraId="3508C394" w14:textId="77777777" w:rsidR="009321DD" w:rsidRPr="003251E9" w:rsidRDefault="00402842" w:rsidP="009321DD">
      <w:r w:rsidRPr="003251E9">
        <w:t>Besøk av Matgledekorpset er eit tilbod til kommunar som ynskjer å ha mat og måltidsglede til eldre i fokus. Korpsmedlemane har bre</w:t>
      </w:r>
      <w:r>
        <w:t>i</w:t>
      </w:r>
      <w:r w:rsidRPr="003251E9">
        <w:t xml:space="preserve"> kompetanse og g</w:t>
      </w:r>
      <w:r>
        <w:t>jev</w:t>
      </w:r>
      <w:r w:rsidRPr="003251E9">
        <w:t xml:space="preserve"> </w:t>
      </w:r>
      <w:r w:rsidRPr="003251E9">
        <w:t>tips, råd og inspirasjon på ulike område. Matgledekorpset bidreg med innsikt om m.a. korleis gode smaksopplevingar hos eldre kan fremjas</w:t>
      </w:r>
      <w:r>
        <w:t>t</w:t>
      </w:r>
      <w:r w:rsidRPr="003251E9">
        <w:t xml:space="preserve">, </w:t>
      </w:r>
      <w:r>
        <w:t>k</w:t>
      </w:r>
      <w:r w:rsidRPr="003251E9">
        <w:t>va som g</w:t>
      </w:r>
      <w:r>
        <w:t>jev</w:t>
      </w:r>
      <w:r w:rsidRPr="003251E9">
        <w:t xml:space="preserve"> gode matminne og </w:t>
      </w:r>
      <w:r>
        <w:t xml:space="preserve">korleis </w:t>
      </w:r>
      <w:r w:rsidRPr="003251E9">
        <w:t>skape hyggel</w:t>
      </w:r>
      <w:r>
        <w:t>e</w:t>
      </w:r>
      <w:r w:rsidRPr="003251E9">
        <w:t>ge måltids</w:t>
      </w:r>
      <w:r>
        <w:t xml:space="preserve">opplevingar. </w:t>
      </w:r>
      <w:r w:rsidRPr="003251E9">
        <w:t>Korpset vil inspirere</w:t>
      </w:r>
      <w:r w:rsidR="00741413">
        <w:t xml:space="preserve"> tilsette ved</w:t>
      </w:r>
      <w:r w:rsidRPr="003251E9">
        <w:t xml:space="preserve"> kjøken, </w:t>
      </w:r>
      <w:r w:rsidRPr="003251E9">
        <w:t>avdelingar og leiing</w:t>
      </w:r>
      <w:r>
        <w:t xml:space="preserve"> t</w:t>
      </w:r>
      <w:r w:rsidRPr="003251E9">
        <w:t xml:space="preserve">il samarbeid og bruk av </w:t>
      </w:r>
      <w:r>
        <w:t>kvarandre sin</w:t>
      </w:r>
      <w:r w:rsidRPr="003251E9">
        <w:t xml:space="preserve"> kompetanse, slik at </w:t>
      </w:r>
      <w:r>
        <w:t>kvart</w:t>
      </w:r>
      <w:r w:rsidRPr="003251E9">
        <w:t xml:space="preserve"> måltid kan </w:t>
      </w:r>
      <w:r>
        <w:t>verte</w:t>
      </w:r>
      <w:r w:rsidRPr="003251E9">
        <w:t xml:space="preserve"> dagens hø</w:t>
      </w:r>
      <w:r>
        <w:t>g</w:t>
      </w:r>
      <w:r w:rsidRPr="003251E9">
        <w:t>depunkt for beb</w:t>
      </w:r>
      <w:r>
        <w:t xml:space="preserve">uarane. </w:t>
      </w:r>
    </w:p>
    <w:p w14:paraId="2C43D7A3" w14:textId="77777777" w:rsidR="009321DD" w:rsidRPr="00466296" w:rsidRDefault="009321DD" w:rsidP="009321DD"/>
    <w:p w14:paraId="41B45E02" w14:textId="77777777" w:rsidR="009321DD" w:rsidRDefault="00402842" w:rsidP="009321DD">
      <w:pPr>
        <w:rPr>
          <w:lang w:val="nb-NO"/>
        </w:rPr>
      </w:pPr>
      <w:r w:rsidRPr="00466296">
        <w:t xml:space="preserve">Sjuke- og aldersinstitusjonar som ynskjer besøk av Matgledekorpset kan melde si interesse ved å fylle inn søknad her: </w:t>
      </w:r>
      <w:hyperlink r:id="rId13" w:history="1">
        <w:r w:rsidRPr="00466296">
          <w:rPr>
            <w:rStyle w:val="Hyperkobling"/>
          </w:rPr>
          <w:t>https://forms.office.com/r/QZwHiwp0E1</w:t>
        </w:r>
      </w:hyperlink>
      <w:r w:rsidRPr="00466296">
        <w:t xml:space="preserve">. </w:t>
      </w:r>
      <w:r w:rsidRPr="003251E9">
        <w:rPr>
          <w:lang w:val="nb-NO"/>
        </w:rPr>
        <w:t xml:space="preserve">Søknadsfrist 10. august. </w:t>
      </w:r>
    </w:p>
    <w:p w14:paraId="3F874BBE" w14:textId="77777777" w:rsidR="00DB44B2" w:rsidRDefault="00DB44B2" w:rsidP="009321DD">
      <w:pPr>
        <w:rPr>
          <w:lang w:val="nb-NO"/>
        </w:rPr>
      </w:pPr>
    </w:p>
    <w:p w14:paraId="447189C5" w14:textId="77777777" w:rsidR="00DB44B2" w:rsidRPr="00DB44B2" w:rsidRDefault="00402842" w:rsidP="009321DD">
      <w:r w:rsidRPr="00DB44B2">
        <w:t xml:space="preserve">Basert på søknadane, vil 5 </w:t>
      </w:r>
      <w:r>
        <w:t>sj</w:t>
      </w:r>
      <w:r>
        <w:t>uke- og aldersinstitusjonar verte valgt ut til å få besøk av Matgledekorpset.</w:t>
      </w:r>
    </w:p>
    <w:bookmarkEnd w:id="15"/>
    <w:p w14:paraId="52BF2AEC" w14:textId="77777777" w:rsidR="00B461C3" w:rsidRPr="00537879" w:rsidRDefault="00B461C3" w:rsidP="00B461C3"/>
    <w:p w14:paraId="0ADE9035" w14:textId="77777777" w:rsidR="00B461C3" w:rsidRPr="00537879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410FFD" w14:paraId="5EB184C4" w14:textId="77777777" w:rsidTr="003106D9">
        <w:tc>
          <w:tcPr>
            <w:tcW w:w="4536" w:type="dxa"/>
          </w:tcPr>
          <w:p w14:paraId="174EE705" w14:textId="77777777" w:rsidR="00A81FDC" w:rsidRPr="00537879" w:rsidRDefault="00402842" w:rsidP="00A81FDC">
            <w:r w:rsidRPr="00537879">
              <w:t>Med h</w:t>
            </w:r>
            <w:r w:rsidR="00207515" w:rsidRPr="00537879">
              <w:t>e</w:t>
            </w:r>
            <w:r w:rsidRPr="00537879">
              <w:t>ls</w:t>
            </w:r>
            <w:r w:rsidR="00207515" w:rsidRPr="00537879">
              <w:t>ing</w:t>
            </w:r>
          </w:p>
          <w:p w14:paraId="49017346" w14:textId="77777777" w:rsidR="00A23FF2" w:rsidRPr="00537879" w:rsidRDefault="00A23FF2" w:rsidP="00A81FDC"/>
          <w:p w14:paraId="57B010B5" w14:textId="77777777" w:rsidR="00A81FDC" w:rsidRPr="00537879" w:rsidRDefault="00402842" w:rsidP="00A81FDC">
            <w:bookmarkStart w:id="16" w:name="SISTEGODKJENNER1NAVN"/>
            <w:r w:rsidRPr="00537879">
              <w:t>Frank Madsøy</w:t>
            </w:r>
            <w:bookmarkEnd w:id="16"/>
            <w:r w:rsidRPr="00537879">
              <w:t xml:space="preserve"> (e.f.)</w:t>
            </w:r>
          </w:p>
          <w:p w14:paraId="187DC626" w14:textId="77777777" w:rsidR="00A81FDC" w:rsidRPr="00537879" w:rsidRDefault="00402842" w:rsidP="00EC3515">
            <w:bookmarkStart w:id="17" w:name="SISTEGODKJENNER1TITTEL"/>
            <w:r w:rsidRPr="00537879">
              <w:t>direktør</w:t>
            </w:r>
            <w:bookmarkEnd w:id="17"/>
          </w:p>
        </w:tc>
        <w:tc>
          <w:tcPr>
            <w:tcW w:w="284" w:type="dxa"/>
          </w:tcPr>
          <w:p w14:paraId="2C2763D7" w14:textId="77777777" w:rsidR="00A81FDC" w:rsidRPr="00537879" w:rsidRDefault="00A81FDC" w:rsidP="00A81FDC"/>
        </w:tc>
        <w:tc>
          <w:tcPr>
            <w:tcW w:w="4552" w:type="dxa"/>
          </w:tcPr>
          <w:p w14:paraId="7E2E063E" w14:textId="77777777" w:rsidR="003106D9" w:rsidRPr="00537879" w:rsidRDefault="003106D9" w:rsidP="00A81FDC"/>
          <w:p w14:paraId="46B2823E" w14:textId="77777777" w:rsidR="00894E5F" w:rsidRPr="00537879" w:rsidRDefault="00894E5F" w:rsidP="00A81FDC"/>
          <w:p w14:paraId="493B58F8" w14:textId="77777777" w:rsidR="00A81FDC" w:rsidRPr="00537879" w:rsidRDefault="00402842" w:rsidP="00A81FDC">
            <w:bookmarkStart w:id="18" w:name="Saksbehandlernavn2"/>
            <w:r w:rsidRPr="00537879">
              <w:t>Brit Kari Eidseflot Hauger</w:t>
            </w:r>
            <w:bookmarkEnd w:id="18"/>
          </w:p>
          <w:p w14:paraId="04D0F0C6" w14:textId="77777777" w:rsidR="00A60E0F" w:rsidRPr="00537879" w:rsidRDefault="00402842" w:rsidP="00A81FDC">
            <w:bookmarkStart w:id="19" w:name="SaksbehandlerStilling"/>
            <w:r w:rsidRPr="00537879">
              <w:t>ass. direktør</w:t>
            </w:r>
            <w:bookmarkEnd w:id="19"/>
          </w:p>
        </w:tc>
      </w:tr>
    </w:tbl>
    <w:p w14:paraId="5B3F2CD1" w14:textId="77777777" w:rsidR="00A81FDC" w:rsidRPr="00537879" w:rsidRDefault="00A81FDC" w:rsidP="00A81FDC"/>
    <w:p w14:paraId="21A7310F" w14:textId="77777777" w:rsidR="00A81FDC" w:rsidRPr="00537879" w:rsidRDefault="00402842" w:rsidP="00A81FDC">
      <w:pPr>
        <w:rPr>
          <w:i/>
        </w:rPr>
      </w:pPr>
      <w:r w:rsidRPr="00537879">
        <w:rPr>
          <w:i/>
        </w:rPr>
        <w:t>D</w:t>
      </w:r>
      <w:r w:rsidR="00060003" w:rsidRPr="00537879">
        <w:rPr>
          <w:i/>
        </w:rPr>
        <w:t xml:space="preserve">okumentet er </w:t>
      </w:r>
      <w:r w:rsidRPr="00537879">
        <w:rPr>
          <w:i/>
        </w:rPr>
        <w:t xml:space="preserve">elektronisk </w:t>
      </w:r>
      <w:r w:rsidR="00060003" w:rsidRPr="00537879">
        <w:rPr>
          <w:i/>
        </w:rPr>
        <w:t>godkjent</w:t>
      </w:r>
    </w:p>
    <w:p w14:paraId="2611CBD7" w14:textId="77777777" w:rsidR="00A81FDC" w:rsidRPr="00E151BC" w:rsidRDefault="00A81FDC" w:rsidP="00A81FDC"/>
    <w:p w14:paraId="13C5C436" w14:textId="77777777" w:rsidR="00A81FDC" w:rsidRPr="00E151BC" w:rsidRDefault="00A81FDC" w:rsidP="00A81FDC"/>
    <w:p w14:paraId="2504FB93" w14:textId="77777777" w:rsidR="00742E78" w:rsidRPr="00E151BC" w:rsidRDefault="00402842" w:rsidP="00A81FDC">
      <w:r w:rsidRPr="00E151BC">
        <w:t>Vedlegg: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8316"/>
      </w:tblGrid>
      <w:tr w:rsidR="00410FFD" w14:paraId="3C563D8A" w14:textId="77777777">
        <w:tc>
          <w:tcPr>
            <w:tcW w:w="0" w:type="auto"/>
          </w:tcPr>
          <w:p w14:paraId="4B33F378" w14:textId="77777777" w:rsidR="00742E78" w:rsidRPr="00E151BC" w:rsidRDefault="00402842" w:rsidP="00A81FDC">
            <w:bookmarkStart w:id="20" w:name="Vedlegg"/>
            <w:bookmarkEnd w:id="20"/>
            <w:r w:rsidRPr="00E151BC">
              <w:t>1</w:t>
            </w:r>
          </w:p>
        </w:tc>
        <w:tc>
          <w:tcPr>
            <w:tcW w:w="0" w:type="auto"/>
          </w:tcPr>
          <w:p w14:paraId="23101DDC" w14:textId="77777777" w:rsidR="00742E78" w:rsidRPr="00E151BC" w:rsidRDefault="00402842" w:rsidP="00A81FDC">
            <w:r w:rsidRPr="00E151BC">
              <w:t>Invitasjon til kommunane</w:t>
            </w:r>
          </w:p>
        </w:tc>
      </w:tr>
    </w:tbl>
    <w:p w14:paraId="5383AEF3" w14:textId="77777777" w:rsidR="00742E78" w:rsidRPr="00E151BC" w:rsidRDefault="00742E78" w:rsidP="00A81FDC"/>
    <w:p w14:paraId="7DDB759E" w14:textId="77777777" w:rsidR="00A81FDC" w:rsidRPr="00E151BC" w:rsidRDefault="00A81FDC" w:rsidP="00A81FDC"/>
    <w:p w14:paraId="673C2A54" w14:textId="77777777" w:rsidR="00DE5303" w:rsidRPr="00E151BC" w:rsidRDefault="00DE5303" w:rsidP="001A4ADA">
      <w:pPr>
        <w:pStyle w:val="Overskrift2"/>
        <w:spacing w:before="0"/>
      </w:pPr>
      <w:bookmarkStart w:id="21" w:name="KopiTilTabell"/>
      <w:bookmarkEnd w:id="21"/>
    </w:p>
    <w:p w14:paraId="0A30C324" w14:textId="77777777" w:rsidR="007E47E4" w:rsidRPr="00E151BC" w:rsidRDefault="007E47E4" w:rsidP="00A81FDC"/>
    <w:p w14:paraId="0BBB01C4" w14:textId="77777777" w:rsidR="00F22C69" w:rsidRPr="00E151BC" w:rsidRDefault="00402842" w:rsidP="00AB067F">
      <w:pPr>
        <w:pStyle w:val="Overskrift2"/>
      </w:pPr>
      <w:r w:rsidRPr="00E151BC">
        <w:t>Mottakere: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21"/>
        <w:gridCol w:w="223"/>
        <w:gridCol w:w="3658"/>
        <w:gridCol w:w="724"/>
        <w:gridCol w:w="2056"/>
      </w:tblGrid>
      <w:tr w:rsidR="00410FFD" w14:paraId="253032A6" w14:textId="77777777">
        <w:tc>
          <w:tcPr>
            <w:tcW w:w="0" w:type="auto"/>
          </w:tcPr>
          <w:p w14:paraId="203F6CD5" w14:textId="77777777" w:rsidR="00F22C69" w:rsidRPr="00E151BC" w:rsidRDefault="00402842" w:rsidP="00AB067F">
            <w:pPr>
              <w:pStyle w:val="Overskrift2"/>
            </w:pPr>
            <w:bookmarkStart w:id="22" w:name="Eksternemottakeretabell"/>
            <w:bookmarkEnd w:id="22"/>
            <w:r w:rsidRPr="00E151BC">
              <w:t>Sande kommune</w:t>
            </w:r>
          </w:p>
        </w:tc>
        <w:tc>
          <w:tcPr>
            <w:tcW w:w="0" w:type="auto"/>
          </w:tcPr>
          <w:p w14:paraId="3C3EFCCC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5774FAA5" w14:textId="77777777" w:rsidR="00F22C69" w:rsidRPr="00E151BC" w:rsidRDefault="00402842" w:rsidP="00AB067F">
            <w:pPr>
              <w:pStyle w:val="Overskrift2"/>
            </w:pPr>
            <w:r w:rsidRPr="00E151BC">
              <w:t>Rådhuset</w:t>
            </w:r>
          </w:p>
        </w:tc>
        <w:tc>
          <w:tcPr>
            <w:tcW w:w="0" w:type="auto"/>
          </w:tcPr>
          <w:p w14:paraId="3DC0724B" w14:textId="77777777" w:rsidR="00F22C69" w:rsidRPr="00E151BC" w:rsidRDefault="00402842" w:rsidP="00AB067F">
            <w:pPr>
              <w:pStyle w:val="Overskrift2"/>
            </w:pPr>
            <w:r w:rsidRPr="00E151BC">
              <w:t>6084</w:t>
            </w:r>
          </w:p>
        </w:tc>
        <w:tc>
          <w:tcPr>
            <w:tcW w:w="0" w:type="auto"/>
          </w:tcPr>
          <w:p w14:paraId="1AED85BC" w14:textId="77777777" w:rsidR="00F22C69" w:rsidRPr="00E151BC" w:rsidRDefault="00402842" w:rsidP="00AB067F">
            <w:pPr>
              <w:pStyle w:val="Overskrift2"/>
            </w:pPr>
            <w:r w:rsidRPr="00E151BC">
              <w:t>LARSNES</w:t>
            </w:r>
          </w:p>
        </w:tc>
      </w:tr>
      <w:tr w:rsidR="00410FFD" w14:paraId="190D6F72" w14:textId="77777777">
        <w:tc>
          <w:tcPr>
            <w:tcW w:w="0" w:type="auto"/>
          </w:tcPr>
          <w:p w14:paraId="4513CA5E" w14:textId="77777777" w:rsidR="00F22C69" w:rsidRPr="00E151BC" w:rsidRDefault="00402842" w:rsidP="00AB067F">
            <w:pPr>
              <w:pStyle w:val="Overskrift2"/>
            </w:pPr>
            <w:r w:rsidRPr="00E151BC">
              <w:t>Ulstein kommune</w:t>
            </w:r>
          </w:p>
        </w:tc>
        <w:tc>
          <w:tcPr>
            <w:tcW w:w="0" w:type="auto"/>
          </w:tcPr>
          <w:p w14:paraId="23475D9A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03DEB48A" w14:textId="77777777" w:rsidR="00F22C69" w:rsidRPr="00E151BC" w:rsidRDefault="00402842" w:rsidP="00AB067F">
            <w:pPr>
              <w:pStyle w:val="Overskrift2"/>
            </w:pPr>
            <w:r w:rsidRPr="00E151BC">
              <w:t>Pb. 143</w:t>
            </w:r>
          </w:p>
        </w:tc>
        <w:tc>
          <w:tcPr>
            <w:tcW w:w="0" w:type="auto"/>
          </w:tcPr>
          <w:p w14:paraId="11C0D293" w14:textId="77777777" w:rsidR="00F22C69" w:rsidRPr="00E151BC" w:rsidRDefault="00402842" w:rsidP="00AB067F">
            <w:pPr>
              <w:pStyle w:val="Overskrift2"/>
            </w:pPr>
            <w:r w:rsidRPr="00E151BC">
              <w:t>6067</w:t>
            </w:r>
          </w:p>
        </w:tc>
        <w:tc>
          <w:tcPr>
            <w:tcW w:w="0" w:type="auto"/>
          </w:tcPr>
          <w:p w14:paraId="2D5B0CF9" w14:textId="77777777" w:rsidR="00F22C69" w:rsidRPr="00E151BC" w:rsidRDefault="00402842" w:rsidP="00AB067F">
            <w:pPr>
              <w:pStyle w:val="Overskrift2"/>
            </w:pPr>
            <w:r w:rsidRPr="00E151BC">
              <w:t>ULSTEINVIK</w:t>
            </w:r>
          </w:p>
        </w:tc>
      </w:tr>
      <w:tr w:rsidR="00410FFD" w14:paraId="4D05F68F" w14:textId="77777777">
        <w:tc>
          <w:tcPr>
            <w:tcW w:w="0" w:type="auto"/>
          </w:tcPr>
          <w:p w14:paraId="33792ABA" w14:textId="77777777" w:rsidR="00F22C69" w:rsidRPr="00E151BC" w:rsidRDefault="00402842" w:rsidP="00AB067F">
            <w:pPr>
              <w:pStyle w:val="Overskrift2"/>
            </w:pPr>
            <w:r w:rsidRPr="00E151BC">
              <w:t>Stranda kommune</w:t>
            </w:r>
          </w:p>
        </w:tc>
        <w:tc>
          <w:tcPr>
            <w:tcW w:w="0" w:type="auto"/>
          </w:tcPr>
          <w:p w14:paraId="4A68F1E5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3714AD3E" w14:textId="77777777" w:rsidR="00F22C69" w:rsidRPr="00E151BC" w:rsidRDefault="00402842" w:rsidP="00AB067F">
            <w:pPr>
              <w:pStyle w:val="Overskrift2"/>
            </w:pPr>
            <w:r w:rsidRPr="00E151BC">
              <w:t>Øyna 13</w:t>
            </w:r>
          </w:p>
        </w:tc>
        <w:tc>
          <w:tcPr>
            <w:tcW w:w="0" w:type="auto"/>
          </w:tcPr>
          <w:p w14:paraId="2F46EF34" w14:textId="77777777" w:rsidR="00F22C69" w:rsidRPr="00E151BC" w:rsidRDefault="00402842" w:rsidP="00AB067F">
            <w:pPr>
              <w:pStyle w:val="Overskrift2"/>
            </w:pPr>
            <w:r w:rsidRPr="00E151BC">
              <w:t>6200</w:t>
            </w:r>
          </w:p>
        </w:tc>
        <w:tc>
          <w:tcPr>
            <w:tcW w:w="0" w:type="auto"/>
          </w:tcPr>
          <w:p w14:paraId="4F5362E6" w14:textId="77777777" w:rsidR="00F22C69" w:rsidRPr="00E151BC" w:rsidRDefault="00402842" w:rsidP="00AB067F">
            <w:pPr>
              <w:pStyle w:val="Overskrift2"/>
            </w:pPr>
            <w:r w:rsidRPr="00E151BC">
              <w:t>STRANDA</w:t>
            </w:r>
          </w:p>
        </w:tc>
      </w:tr>
      <w:tr w:rsidR="00410FFD" w14:paraId="6014F66B" w14:textId="77777777">
        <w:tc>
          <w:tcPr>
            <w:tcW w:w="0" w:type="auto"/>
          </w:tcPr>
          <w:p w14:paraId="78D0A017" w14:textId="77777777" w:rsidR="00F22C69" w:rsidRPr="00E151BC" w:rsidRDefault="00402842" w:rsidP="00AB067F">
            <w:pPr>
              <w:pStyle w:val="Overskrift2"/>
            </w:pPr>
            <w:r w:rsidRPr="00E151BC">
              <w:t>Sula kommune</w:t>
            </w:r>
          </w:p>
        </w:tc>
        <w:tc>
          <w:tcPr>
            <w:tcW w:w="0" w:type="auto"/>
          </w:tcPr>
          <w:p w14:paraId="769A91E1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22DB6AF0" w14:textId="77777777" w:rsidR="00F22C69" w:rsidRPr="00E151BC" w:rsidRDefault="00402842" w:rsidP="00AB067F">
            <w:pPr>
              <w:pStyle w:val="Overskrift2"/>
            </w:pPr>
            <w:r w:rsidRPr="00E151BC">
              <w:t>Postboks 280</w:t>
            </w:r>
          </w:p>
        </w:tc>
        <w:tc>
          <w:tcPr>
            <w:tcW w:w="0" w:type="auto"/>
          </w:tcPr>
          <w:p w14:paraId="56A238F3" w14:textId="77777777" w:rsidR="00F22C69" w:rsidRPr="00E151BC" w:rsidRDefault="00402842" w:rsidP="00AB067F">
            <w:pPr>
              <w:pStyle w:val="Overskrift2"/>
            </w:pPr>
            <w:r w:rsidRPr="00E151BC">
              <w:t>6039</w:t>
            </w:r>
          </w:p>
        </w:tc>
        <w:tc>
          <w:tcPr>
            <w:tcW w:w="0" w:type="auto"/>
          </w:tcPr>
          <w:p w14:paraId="286FB239" w14:textId="77777777" w:rsidR="00F22C69" w:rsidRPr="00E151BC" w:rsidRDefault="00402842" w:rsidP="00AB067F">
            <w:pPr>
              <w:pStyle w:val="Overskrift2"/>
            </w:pPr>
            <w:r w:rsidRPr="00E151BC">
              <w:t>LANGEVÅG</w:t>
            </w:r>
          </w:p>
        </w:tc>
      </w:tr>
      <w:tr w:rsidR="00410FFD" w14:paraId="7855822E" w14:textId="77777777">
        <w:tc>
          <w:tcPr>
            <w:tcW w:w="0" w:type="auto"/>
          </w:tcPr>
          <w:p w14:paraId="1F3E4C2D" w14:textId="77777777" w:rsidR="00F22C69" w:rsidRPr="00E151BC" w:rsidRDefault="00402842" w:rsidP="00AB067F">
            <w:pPr>
              <w:pStyle w:val="Overskrift2"/>
            </w:pPr>
            <w:r w:rsidRPr="00E151BC">
              <w:t>Giske kommune</w:t>
            </w:r>
          </w:p>
        </w:tc>
        <w:tc>
          <w:tcPr>
            <w:tcW w:w="0" w:type="auto"/>
          </w:tcPr>
          <w:p w14:paraId="33FD2401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115B030C" w14:textId="77777777" w:rsidR="00F22C69" w:rsidRPr="00E151BC" w:rsidRDefault="00402842" w:rsidP="00AB067F">
            <w:pPr>
              <w:pStyle w:val="Overskrift2"/>
            </w:pPr>
            <w:r w:rsidRPr="00E151BC">
              <w:t>Rådhuset, Valderhaug 4</w:t>
            </w:r>
          </w:p>
        </w:tc>
        <w:tc>
          <w:tcPr>
            <w:tcW w:w="0" w:type="auto"/>
          </w:tcPr>
          <w:p w14:paraId="6B909E2D" w14:textId="77777777" w:rsidR="00F22C69" w:rsidRPr="00E151BC" w:rsidRDefault="00402842" w:rsidP="00AB067F">
            <w:pPr>
              <w:pStyle w:val="Overskrift2"/>
            </w:pPr>
            <w:r w:rsidRPr="00E151BC">
              <w:t>6050</w:t>
            </w:r>
          </w:p>
        </w:tc>
        <w:tc>
          <w:tcPr>
            <w:tcW w:w="0" w:type="auto"/>
          </w:tcPr>
          <w:p w14:paraId="261114BE" w14:textId="77777777" w:rsidR="00F22C69" w:rsidRPr="00E151BC" w:rsidRDefault="00402842" w:rsidP="00AB067F">
            <w:pPr>
              <w:pStyle w:val="Overskrift2"/>
            </w:pPr>
            <w:r w:rsidRPr="00E151BC">
              <w:t>VALDERØY</w:t>
            </w:r>
          </w:p>
        </w:tc>
      </w:tr>
      <w:tr w:rsidR="00410FFD" w14:paraId="2B02ABB8" w14:textId="77777777">
        <w:tc>
          <w:tcPr>
            <w:tcW w:w="0" w:type="auto"/>
          </w:tcPr>
          <w:p w14:paraId="037011A8" w14:textId="77777777" w:rsidR="00F22C69" w:rsidRPr="00E151BC" w:rsidRDefault="00402842" w:rsidP="00AB067F">
            <w:pPr>
              <w:pStyle w:val="Overskrift2"/>
            </w:pPr>
            <w:r w:rsidRPr="00E151BC">
              <w:t>Tingvoll kommune</w:t>
            </w:r>
          </w:p>
        </w:tc>
        <w:tc>
          <w:tcPr>
            <w:tcW w:w="0" w:type="auto"/>
          </w:tcPr>
          <w:p w14:paraId="7D61FFB7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339C1DB2" w14:textId="77777777" w:rsidR="00F22C69" w:rsidRPr="00E151BC" w:rsidRDefault="00402842" w:rsidP="00AB067F">
            <w:pPr>
              <w:pStyle w:val="Overskrift2"/>
            </w:pPr>
            <w:r w:rsidRPr="00E151BC">
              <w:t>Midtvågvegen 2</w:t>
            </w:r>
          </w:p>
        </w:tc>
        <w:tc>
          <w:tcPr>
            <w:tcW w:w="0" w:type="auto"/>
          </w:tcPr>
          <w:p w14:paraId="072C0637" w14:textId="77777777" w:rsidR="00F22C69" w:rsidRPr="00E151BC" w:rsidRDefault="00402842" w:rsidP="00AB067F">
            <w:pPr>
              <w:pStyle w:val="Overskrift2"/>
            </w:pPr>
            <w:r w:rsidRPr="00E151BC">
              <w:t>6630</w:t>
            </w:r>
          </w:p>
        </w:tc>
        <w:tc>
          <w:tcPr>
            <w:tcW w:w="0" w:type="auto"/>
          </w:tcPr>
          <w:p w14:paraId="3EF72992" w14:textId="77777777" w:rsidR="00F22C69" w:rsidRPr="00E151BC" w:rsidRDefault="00402842" w:rsidP="00AB067F">
            <w:pPr>
              <w:pStyle w:val="Overskrift2"/>
            </w:pPr>
            <w:r w:rsidRPr="00E151BC">
              <w:t>TINGVOLL</w:t>
            </w:r>
          </w:p>
        </w:tc>
      </w:tr>
      <w:tr w:rsidR="00410FFD" w14:paraId="53AF0D9F" w14:textId="77777777">
        <w:tc>
          <w:tcPr>
            <w:tcW w:w="0" w:type="auto"/>
          </w:tcPr>
          <w:p w14:paraId="208277FB" w14:textId="77777777" w:rsidR="00F22C69" w:rsidRPr="00E151BC" w:rsidRDefault="00402842" w:rsidP="00AB067F">
            <w:pPr>
              <w:pStyle w:val="Overskrift2"/>
            </w:pPr>
            <w:r w:rsidRPr="00E151BC">
              <w:t>Kristiansund kommune</w:t>
            </w:r>
          </w:p>
        </w:tc>
        <w:tc>
          <w:tcPr>
            <w:tcW w:w="0" w:type="auto"/>
          </w:tcPr>
          <w:p w14:paraId="48418C42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15AEA309" w14:textId="77777777" w:rsidR="00F22C69" w:rsidRPr="00E151BC" w:rsidRDefault="00402842" w:rsidP="00AB067F">
            <w:pPr>
              <w:pStyle w:val="Overskrift2"/>
            </w:pPr>
            <w:r w:rsidRPr="00E151BC">
              <w:t>Postboks 178</w:t>
            </w:r>
          </w:p>
        </w:tc>
        <w:tc>
          <w:tcPr>
            <w:tcW w:w="0" w:type="auto"/>
          </w:tcPr>
          <w:p w14:paraId="67B148B0" w14:textId="77777777" w:rsidR="00F22C69" w:rsidRPr="00E151BC" w:rsidRDefault="00402842" w:rsidP="00AB067F">
            <w:pPr>
              <w:pStyle w:val="Overskrift2"/>
            </w:pPr>
            <w:r w:rsidRPr="00E151BC">
              <w:t>6501</w:t>
            </w:r>
          </w:p>
        </w:tc>
        <w:tc>
          <w:tcPr>
            <w:tcW w:w="0" w:type="auto"/>
          </w:tcPr>
          <w:p w14:paraId="173E7F87" w14:textId="77777777" w:rsidR="00F22C69" w:rsidRPr="00E151BC" w:rsidRDefault="00402842" w:rsidP="00AB067F">
            <w:pPr>
              <w:pStyle w:val="Overskrift2"/>
            </w:pPr>
            <w:r w:rsidRPr="00E151BC">
              <w:t>KRISTIANSUND N</w:t>
            </w:r>
          </w:p>
        </w:tc>
      </w:tr>
      <w:tr w:rsidR="00410FFD" w14:paraId="2F56167B" w14:textId="77777777">
        <w:tc>
          <w:tcPr>
            <w:tcW w:w="0" w:type="auto"/>
          </w:tcPr>
          <w:p w14:paraId="7DAA73B6" w14:textId="77777777" w:rsidR="00F22C69" w:rsidRPr="00E151BC" w:rsidRDefault="00402842" w:rsidP="00AB067F">
            <w:pPr>
              <w:pStyle w:val="Overskrift2"/>
            </w:pPr>
            <w:r w:rsidRPr="00E151BC">
              <w:t>Volda kommune</w:t>
            </w:r>
          </w:p>
        </w:tc>
        <w:tc>
          <w:tcPr>
            <w:tcW w:w="0" w:type="auto"/>
          </w:tcPr>
          <w:p w14:paraId="0F25FCFD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3F6730BB" w14:textId="77777777" w:rsidR="00F22C69" w:rsidRPr="00E151BC" w:rsidRDefault="00402842" w:rsidP="00AB067F">
            <w:pPr>
              <w:pStyle w:val="Overskrift2"/>
            </w:pPr>
            <w:r w:rsidRPr="00E151BC">
              <w:t>Stormyra 2</w:t>
            </w:r>
          </w:p>
        </w:tc>
        <w:tc>
          <w:tcPr>
            <w:tcW w:w="0" w:type="auto"/>
          </w:tcPr>
          <w:p w14:paraId="74C53FF6" w14:textId="77777777" w:rsidR="00F22C69" w:rsidRPr="00E151BC" w:rsidRDefault="00402842" w:rsidP="00AB067F">
            <w:pPr>
              <w:pStyle w:val="Overskrift2"/>
            </w:pPr>
            <w:r w:rsidRPr="00E151BC">
              <w:t>6100</w:t>
            </w:r>
          </w:p>
        </w:tc>
        <w:tc>
          <w:tcPr>
            <w:tcW w:w="0" w:type="auto"/>
          </w:tcPr>
          <w:p w14:paraId="4E33ABE4" w14:textId="77777777" w:rsidR="00F22C69" w:rsidRPr="00E151BC" w:rsidRDefault="00402842" w:rsidP="00AB067F">
            <w:pPr>
              <w:pStyle w:val="Overskrift2"/>
            </w:pPr>
            <w:r w:rsidRPr="00E151BC">
              <w:t>VOLDA</w:t>
            </w:r>
          </w:p>
        </w:tc>
      </w:tr>
      <w:tr w:rsidR="00410FFD" w14:paraId="75CA58C2" w14:textId="77777777">
        <w:tc>
          <w:tcPr>
            <w:tcW w:w="0" w:type="auto"/>
          </w:tcPr>
          <w:p w14:paraId="14A93F8F" w14:textId="77777777" w:rsidR="00F22C69" w:rsidRPr="00E151BC" w:rsidRDefault="00402842" w:rsidP="00AB067F">
            <w:pPr>
              <w:pStyle w:val="Overskrift2"/>
            </w:pPr>
            <w:r w:rsidRPr="00E151BC">
              <w:t>Ålesund kommune</w:t>
            </w:r>
          </w:p>
        </w:tc>
        <w:tc>
          <w:tcPr>
            <w:tcW w:w="0" w:type="auto"/>
          </w:tcPr>
          <w:p w14:paraId="3BF80061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34336241" w14:textId="77777777" w:rsidR="00F22C69" w:rsidRPr="00E151BC" w:rsidRDefault="00402842" w:rsidP="00AB067F">
            <w:pPr>
              <w:pStyle w:val="Overskrift2"/>
            </w:pPr>
            <w:r w:rsidRPr="00E151BC">
              <w:t>Postboks 1521</w:t>
            </w:r>
          </w:p>
        </w:tc>
        <w:tc>
          <w:tcPr>
            <w:tcW w:w="0" w:type="auto"/>
          </w:tcPr>
          <w:p w14:paraId="324D295C" w14:textId="77777777" w:rsidR="00F22C69" w:rsidRPr="00E151BC" w:rsidRDefault="00402842" w:rsidP="00AB067F">
            <w:pPr>
              <w:pStyle w:val="Overskrift2"/>
            </w:pPr>
            <w:r w:rsidRPr="00E151BC">
              <w:t>6025</w:t>
            </w:r>
          </w:p>
        </w:tc>
        <w:tc>
          <w:tcPr>
            <w:tcW w:w="0" w:type="auto"/>
          </w:tcPr>
          <w:p w14:paraId="55388EC7" w14:textId="77777777" w:rsidR="00F22C69" w:rsidRPr="00E151BC" w:rsidRDefault="00402842" w:rsidP="00AB067F">
            <w:pPr>
              <w:pStyle w:val="Overskrift2"/>
            </w:pPr>
            <w:r w:rsidRPr="00E151BC">
              <w:t>ÅLESUND</w:t>
            </w:r>
          </w:p>
        </w:tc>
      </w:tr>
      <w:tr w:rsidR="00410FFD" w14:paraId="2BC01C6B" w14:textId="77777777">
        <w:tc>
          <w:tcPr>
            <w:tcW w:w="0" w:type="auto"/>
          </w:tcPr>
          <w:p w14:paraId="6EBBFCF7" w14:textId="77777777" w:rsidR="00F22C69" w:rsidRPr="00E151BC" w:rsidRDefault="00402842" w:rsidP="00AB067F">
            <w:pPr>
              <w:pStyle w:val="Overskrift2"/>
            </w:pPr>
            <w:r w:rsidRPr="00E151BC">
              <w:t>Rauma kommune</w:t>
            </w:r>
          </w:p>
        </w:tc>
        <w:tc>
          <w:tcPr>
            <w:tcW w:w="0" w:type="auto"/>
          </w:tcPr>
          <w:p w14:paraId="3CE47E8D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24D7B394" w14:textId="77777777" w:rsidR="00F22C69" w:rsidRPr="00E151BC" w:rsidRDefault="00402842" w:rsidP="00AB067F">
            <w:pPr>
              <w:pStyle w:val="Overskrift2"/>
            </w:pPr>
            <w:r w:rsidRPr="00E151BC">
              <w:t>Vollan 8 A</w:t>
            </w:r>
          </w:p>
        </w:tc>
        <w:tc>
          <w:tcPr>
            <w:tcW w:w="0" w:type="auto"/>
          </w:tcPr>
          <w:p w14:paraId="0210EBC4" w14:textId="77777777" w:rsidR="00F22C69" w:rsidRPr="00E151BC" w:rsidRDefault="00402842" w:rsidP="00AB067F">
            <w:pPr>
              <w:pStyle w:val="Overskrift2"/>
            </w:pPr>
            <w:r w:rsidRPr="00E151BC">
              <w:t>6300</w:t>
            </w:r>
          </w:p>
        </w:tc>
        <w:tc>
          <w:tcPr>
            <w:tcW w:w="0" w:type="auto"/>
          </w:tcPr>
          <w:p w14:paraId="5E317E1E" w14:textId="77777777" w:rsidR="00F22C69" w:rsidRPr="00E151BC" w:rsidRDefault="00402842" w:rsidP="00AB067F">
            <w:pPr>
              <w:pStyle w:val="Overskrift2"/>
            </w:pPr>
            <w:r w:rsidRPr="00E151BC">
              <w:t>ÅNDALSNES</w:t>
            </w:r>
          </w:p>
        </w:tc>
      </w:tr>
      <w:tr w:rsidR="00410FFD" w14:paraId="09DF9032" w14:textId="77777777">
        <w:tc>
          <w:tcPr>
            <w:tcW w:w="0" w:type="auto"/>
          </w:tcPr>
          <w:p w14:paraId="040F0559" w14:textId="77777777" w:rsidR="00F22C69" w:rsidRPr="00E151BC" w:rsidRDefault="00402842" w:rsidP="00AB067F">
            <w:pPr>
              <w:pStyle w:val="Overskrift2"/>
            </w:pPr>
            <w:r w:rsidRPr="00E151BC">
              <w:t>Fjord kommune</w:t>
            </w:r>
          </w:p>
        </w:tc>
        <w:tc>
          <w:tcPr>
            <w:tcW w:w="0" w:type="auto"/>
          </w:tcPr>
          <w:p w14:paraId="4F4CDDF4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52EBC370" w14:textId="77777777" w:rsidR="00F22C69" w:rsidRPr="00E151BC" w:rsidRDefault="00402842" w:rsidP="00AB067F">
            <w:pPr>
              <w:pStyle w:val="Overskrift2"/>
            </w:pPr>
            <w:r w:rsidRPr="00E151BC">
              <w:t>Olavsgata 10</w:t>
            </w:r>
          </w:p>
        </w:tc>
        <w:tc>
          <w:tcPr>
            <w:tcW w:w="0" w:type="auto"/>
          </w:tcPr>
          <w:p w14:paraId="39B58BCF" w14:textId="77777777" w:rsidR="00F22C69" w:rsidRPr="00E151BC" w:rsidRDefault="00402842" w:rsidP="00AB067F">
            <w:pPr>
              <w:pStyle w:val="Overskrift2"/>
            </w:pPr>
            <w:r w:rsidRPr="00E151BC">
              <w:t>6210</w:t>
            </w:r>
          </w:p>
        </w:tc>
        <w:tc>
          <w:tcPr>
            <w:tcW w:w="0" w:type="auto"/>
          </w:tcPr>
          <w:p w14:paraId="04C1622A" w14:textId="77777777" w:rsidR="00F22C69" w:rsidRPr="00E151BC" w:rsidRDefault="00402842" w:rsidP="00AB067F">
            <w:pPr>
              <w:pStyle w:val="Overskrift2"/>
            </w:pPr>
            <w:r w:rsidRPr="00E151BC">
              <w:t>VALLDAL</w:t>
            </w:r>
          </w:p>
        </w:tc>
      </w:tr>
      <w:tr w:rsidR="00410FFD" w14:paraId="293300DF" w14:textId="77777777">
        <w:tc>
          <w:tcPr>
            <w:tcW w:w="0" w:type="auto"/>
          </w:tcPr>
          <w:p w14:paraId="60AB84B6" w14:textId="77777777" w:rsidR="00F22C69" w:rsidRPr="00E151BC" w:rsidRDefault="00402842" w:rsidP="00AB067F">
            <w:pPr>
              <w:pStyle w:val="Overskrift2"/>
            </w:pPr>
            <w:r w:rsidRPr="00E151BC">
              <w:t>Hareid kommune</w:t>
            </w:r>
          </w:p>
        </w:tc>
        <w:tc>
          <w:tcPr>
            <w:tcW w:w="0" w:type="auto"/>
          </w:tcPr>
          <w:p w14:paraId="2F0F1CF3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71D66027" w14:textId="77777777" w:rsidR="00F22C69" w:rsidRPr="00E151BC" w:rsidRDefault="00402842" w:rsidP="00AB067F">
            <w:pPr>
              <w:pStyle w:val="Overskrift2"/>
            </w:pPr>
            <w:r w:rsidRPr="00E151BC">
              <w:t>Rådhusplassen 5</w:t>
            </w:r>
          </w:p>
        </w:tc>
        <w:tc>
          <w:tcPr>
            <w:tcW w:w="0" w:type="auto"/>
          </w:tcPr>
          <w:p w14:paraId="4833BC1E" w14:textId="77777777" w:rsidR="00F22C69" w:rsidRPr="00E151BC" w:rsidRDefault="00402842" w:rsidP="00AB067F">
            <w:pPr>
              <w:pStyle w:val="Overskrift2"/>
            </w:pPr>
            <w:r w:rsidRPr="00E151BC">
              <w:t>6060</w:t>
            </w:r>
          </w:p>
        </w:tc>
        <w:tc>
          <w:tcPr>
            <w:tcW w:w="0" w:type="auto"/>
          </w:tcPr>
          <w:p w14:paraId="03C49FCC" w14:textId="77777777" w:rsidR="00F22C69" w:rsidRPr="00E151BC" w:rsidRDefault="00402842" w:rsidP="00AB067F">
            <w:pPr>
              <w:pStyle w:val="Overskrift2"/>
            </w:pPr>
            <w:r w:rsidRPr="00E151BC">
              <w:t>HAREID</w:t>
            </w:r>
          </w:p>
        </w:tc>
      </w:tr>
      <w:tr w:rsidR="00410FFD" w14:paraId="215D6EFD" w14:textId="77777777">
        <w:tc>
          <w:tcPr>
            <w:tcW w:w="0" w:type="auto"/>
          </w:tcPr>
          <w:p w14:paraId="24B5217D" w14:textId="77777777" w:rsidR="00F22C69" w:rsidRPr="00E151BC" w:rsidRDefault="00402842" w:rsidP="00AB067F">
            <w:pPr>
              <w:pStyle w:val="Overskrift2"/>
            </w:pPr>
            <w:r w:rsidRPr="00E151BC">
              <w:t>Vestnes kommune</w:t>
            </w:r>
          </w:p>
        </w:tc>
        <w:tc>
          <w:tcPr>
            <w:tcW w:w="0" w:type="auto"/>
          </w:tcPr>
          <w:p w14:paraId="53D26DE8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4ACF51A5" w14:textId="77777777" w:rsidR="00F22C69" w:rsidRPr="00E151BC" w:rsidRDefault="00402842" w:rsidP="00AB067F">
            <w:pPr>
              <w:pStyle w:val="Overskrift2"/>
            </w:pPr>
            <w:r w:rsidRPr="00E151BC">
              <w:t>Rådhuset</w:t>
            </w:r>
          </w:p>
        </w:tc>
        <w:tc>
          <w:tcPr>
            <w:tcW w:w="0" w:type="auto"/>
          </w:tcPr>
          <w:p w14:paraId="0E7C0428" w14:textId="77777777" w:rsidR="00F22C69" w:rsidRPr="00E151BC" w:rsidRDefault="00402842" w:rsidP="00AB067F">
            <w:pPr>
              <w:pStyle w:val="Overskrift2"/>
            </w:pPr>
            <w:r w:rsidRPr="00E151BC">
              <w:t>6390</w:t>
            </w:r>
          </w:p>
        </w:tc>
        <w:tc>
          <w:tcPr>
            <w:tcW w:w="0" w:type="auto"/>
          </w:tcPr>
          <w:p w14:paraId="46B82482" w14:textId="77777777" w:rsidR="00F22C69" w:rsidRPr="00E151BC" w:rsidRDefault="00402842" w:rsidP="00AB067F">
            <w:pPr>
              <w:pStyle w:val="Overskrift2"/>
            </w:pPr>
            <w:r w:rsidRPr="00E151BC">
              <w:t>VESTNES</w:t>
            </w:r>
          </w:p>
        </w:tc>
      </w:tr>
      <w:tr w:rsidR="00410FFD" w14:paraId="708C671B" w14:textId="77777777">
        <w:tc>
          <w:tcPr>
            <w:tcW w:w="0" w:type="auto"/>
          </w:tcPr>
          <w:p w14:paraId="187798A2" w14:textId="77777777" w:rsidR="00F22C69" w:rsidRPr="00E151BC" w:rsidRDefault="00402842" w:rsidP="00AB067F">
            <w:pPr>
              <w:pStyle w:val="Overskrift2"/>
            </w:pPr>
            <w:r w:rsidRPr="00E151BC">
              <w:t>Gjemnes kommune</w:t>
            </w:r>
          </w:p>
        </w:tc>
        <w:tc>
          <w:tcPr>
            <w:tcW w:w="0" w:type="auto"/>
          </w:tcPr>
          <w:p w14:paraId="3F274596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60A550F3" w14:textId="77777777" w:rsidR="00F22C69" w:rsidRPr="00E151BC" w:rsidRDefault="00402842" w:rsidP="00AB067F">
            <w:pPr>
              <w:pStyle w:val="Overskrift2"/>
            </w:pPr>
            <w:r w:rsidRPr="00E151BC">
              <w:t>Rådhuset, Nordmørsvegen 24</w:t>
            </w:r>
          </w:p>
        </w:tc>
        <w:tc>
          <w:tcPr>
            <w:tcW w:w="0" w:type="auto"/>
          </w:tcPr>
          <w:p w14:paraId="411F62BA" w14:textId="77777777" w:rsidR="00F22C69" w:rsidRPr="00E151BC" w:rsidRDefault="00402842" w:rsidP="00AB067F">
            <w:pPr>
              <w:pStyle w:val="Overskrift2"/>
            </w:pPr>
            <w:r w:rsidRPr="00E151BC">
              <w:t>6631</w:t>
            </w:r>
          </w:p>
        </w:tc>
        <w:tc>
          <w:tcPr>
            <w:tcW w:w="0" w:type="auto"/>
          </w:tcPr>
          <w:p w14:paraId="6C1B5B59" w14:textId="77777777" w:rsidR="00F22C69" w:rsidRPr="00E151BC" w:rsidRDefault="00402842" w:rsidP="00AB067F">
            <w:pPr>
              <w:pStyle w:val="Overskrift2"/>
            </w:pPr>
            <w:r w:rsidRPr="00E151BC">
              <w:t>BATNFJORDSØRA</w:t>
            </w:r>
          </w:p>
        </w:tc>
      </w:tr>
      <w:tr w:rsidR="00410FFD" w14:paraId="4789DD3D" w14:textId="77777777">
        <w:tc>
          <w:tcPr>
            <w:tcW w:w="0" w:type="auto"/>
          </w:tcPr>
          <w:p w14:paraId="555C67B9" w14:textId="77777777" w:rsidR="00F22C69" w:rsidRPr="00E151BC" w:rsidRDefault="00402842" w:rsidP="00AB067F">
            <w:pPr>
              <w:pStyle w:val="Overskrift2"/>
            </w:pPr>
            <w:r w:rsidRPr="00E151BC">
              <w:t>Sunndal kommune</w:t>
            </w:r>
          </w:p>
        </w:tc>
        <w:tc>
          <w:tcPr>
            <w:tcW w:w="0" w:type="auto"/>
          </w:tcPr>
          <w:p w14:paraId="55041A38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196EB368" w14:textId="77777777" w:rsidR="00F22C69" w:rsidRPr="00E151BC" w:rsidRDefault="00402842" w:rsidP="00AB067F">
            <w:pPr>
              <w:pStyle w:val="Overskrift2"/>
            </w:pPr>
            <w:r w:rsidRPr="00E151BC">
              <w:t>Postboks 94</w:t>
            </w:r>
          </w:p>
        </w:tc>
        <w:tc>
          <w:tcPr>
            <w:tcW w:w="0" w:type="auto"/>
          </w:tcPr>
          <w:p w14:paraId="46E5672F" w14:textId="77777777" w:rsidR="00F22C69" w:rsidRPr="00E151BC" w:rsidRDefault="00402842" w:rsidP="00AB067F">
            <w:pPr>
              <w:pStyle w:val="Overskrift2"/>
            </w:pPr>
            <w:r w:rsidRPr="00E151BC">
              <w:t>6601</w:t>
            </w:r>
          </w:p>
        </w:tc>
        <w:tc>
          <w:tcPr>
            <w:tcW w:w="0" w:type="auto"/>
          </w:tcPr>
          <w:p w14:paraId="69B45E13" w14:textId="77777777" w:rsidR="00F22C69" w:rsidRPr="00E151BC" w:rsidRDefault="00402842" w:rsidP="00AB067F">
            <w:pPr>
              <w:pStyle w:val="Overskrift2"/>
            </w:pPr>
            <w:r w:rsidRPr="00E151BC">
              <w:t>SUNNDALSØRA</w:t>
            </w:r>
          </w:p>
        </w:tc>
      </w:tr>
      <w:tr w:rsidR="00410FFD" w14:paraId="03F69C12" w14:textId="77777777">
        <w:tc>
          <w:tcPr>
            <w:tcW w:w="0" w:type="auto"/>
          </w:tcPr>
          <w:p w14:paraId="0EF93AF0" w14:textId="77777777" w:rsidR="00F22C69" w:rsidRPr="00E151BC" w:rsidRDefault="00402842" w:rsidP="00AB067F">
            <w:pPr>
              <w:pStyle w:val="Overskrift2"/>
            </w:pPr>
            <w:r w:rsidRPr="00E151BC">
              <w:t>Hustadvika kommune</w:t>
            </w:r>
          </w:p>
        </w:tc>
        <w:tc>
          <w:tcPr>
            <w:tcW w:w="0" w:type="auto"/>
          </w:tcPr>
          <w:p w14:paraId="0A56D17F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3FAFB37A" w14:textId="77777777" w:rsidR="00F22C69" w:rsidRPr="00E151BC" w:rsidRDefault="00402842" w:rsidP="00AB067F">
            <w:pPr>
              <w:pStyle w:val="Overskrift2"/>
            </w:pPr>
            <w:r w:rsidRPr="00E151BC">
              <w:t>Tingplassen 1</w:t>
            </w:r>
          </w:p>
        </w:tc>
        <w:tc>
          <w:tcPr>
            <w:tcW w:w="0" w:type="auto"/>
          </w:tcPr>
          <w:p w14:paraId="52852DF4" w14:textId="77777777" w:rsidR="00F22C69" w:rsidRPr="00E151BC" w:rsidRDefault="00402842" w:rsidP="00AB067F">
            <w:pPr>
              <w:pStyle w:val="Overskrift2"/>
            </w:pPr>
            <w:r w:rsidRPr="00E151BC">
              <w:t>6440</w:t>
            </w:r>
          </w:p>
        </w:tc>
        <w:tc>
          <w:tcPr>
            <w:tcW w:w="0" w:type="auto"/>
          </w:tcPr>
          <w:p w14:paraId="5A40D34A" w14:textId="77777777" w:rsidR="00F22C69" w:rsidRPr="00E151BC" w:rsidRDefault="00402842" w:rsidP="00AB067F">
            <w:pPr>
              <w:pStyle w:val="Overskrift2"/>
            </w:pPr>
            <w:r w:rsidRPr="00E151BC">
              <w:t>ELNESVÅGEN</w:t>
            </w:r>
          </w:p>
        </w:tc>
      </w:tr>
      <w:tr w:rsidR="00410FFD" w14:paraId="0BFEB246" w14:textId="77777777">
        <w:tc>
          <w:tcPr>
            <w:tcW w:w="0" w:type="auto"/>
          </w:tcPr>
          <w:p w14:paraId="26CE1E61" w14:textId="77777777" w:rsidR="00F22C69" w:rsidRPr="00E151BC" w:rsidRDefault="00402842" w:rsidP="00AB067F">
            <w:pPr>
              <w:pStyle w:val="Overskrift2"/>
            </w:pPr>
            <w:r w:rsidRPr="00E151BC">
              <w:t>Ørsta kommune</w:t>
            </w:r>
          </w:p>
        </w:tc>
        <w:tc>
          <w:tcPr>
            <w:tcW w:w="0" w:type="auto"/>
          </w:tcPr>
          <w:p w14:paraId="4C703FC9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094BE5FA" w14:textId="77777777" w:rsidR="00F22C69" w:rsidRPr="00E151BC" w:rsidRDefault="00402842" w:rsidP="00AB067F">
            <w:pPr>
              <w:pStyle w:val="Overskrift2"/>
            </w:pPr>
            <w:r w:rsidRPr="00E151BC">
              <w:t>Dalevegen 6</w:t>
            </w:r>
          </w:p>
        </w:tc>
        <w:tc>
          <w:tcPr>
            <w:tcW w:w="0" w:type="auto"/>
          </w:tcPr>
          <w:p w14:paraId="3FC26723" w14:textId="77777777" w:rsidR="00F22C69" w:rsidRPr="00E151BC" w:rsidRDefault="00402842" w:rsidP="00AB067F">
            <w:pPr>
              <w:pStyle w:val="Overskrift2"/>
            </w:pPr>
            <w:r w:rsidRPr="00E151BC">
              <w:t>6153</w:t>
            </w:r>
          </w:p>
        </w:tc>
        <w:tc>
          <w:tcPr>
            <w:tcW w:w="0" w:type="auto"/>
          </w:tcPr>
          <w:p w14:paraId="1FFB6FDA" w14:textId="77777777" w:rsidR="00F22C69" w:rsidRPr="00E151BC" w:rsidRDefault="00402842" w:rsidP="00AB067F">
            <w:pPr>
              <w:pStyle w:val="Overskrift2"/>
            </w:pPr>
            <w:r w:rsidRPr="00E151BC">
              <w:t>ØRSTA</w:t>
            </w:r>
          </w:p>
        </w:tc>
      </w:tr>
      <w:tr w:rsidR="00410FFD" w14:paraId="7F102346" w14:textId="77777777">
        <w:tc>
          <w:tcPr>
            <w:tcW w:w="0" w:type="auto"/>
          </w:tcPr>
          <w:p w14:paraId="4509E41F" w14:textId="77777777" w:rsidR="00F22C69" w:rsidRPr="00E151BC" w:rsidRDefault="00402842" w:rsidP="00AB067F">
            <w:pPr>
              <w:pStyle w:val="Overskrift2"/>
            </w:pPr>
            <w:r w:rsidRPr="00E151BC">
              <w:t>Herøy kommune</w:t>
            </w:r>
          </w:p>
        </w:tc>
        <w:tc>
          <w:tcPr>
            <w:tcW w:w="0" w:type="auto"/>
          </w:tcPr>
          <w:p w14:paraId="2781580C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281B9595" w14:textId="77777777" w:rsidR="00F22C69" w:rsidRPr="00E151BC" w:rsidRDefault="00402842" w:rsidP="00AB067F">
            <w:pPr>
              <w:pStyle w:val="Overskrift2"/>
            </w:pPr>
            <w:r w:rsidRPr="00E151BC">
              <w:t>Postboks 274</w:t>
            </w:r>
          </w:p>
        </w:tc>
        <w:tc>
          <w:tcPr>
            <w:tcW w:w="0" w:type="auto"/>
          </w:tcPr>
          <w:p w14:paraId="45464B12" w14:textId="77777777" w:rsidR="00F22C69" w:rsidRPr="00E151BC" w:rsidRDefault="00402842" w:rsidP="00AB067F">
            <w:pPr>
              <w:pStyle w:val="Overskrift2"/>
            </w:pPr>
            <w:r w:rsidRPr="00E151BC">
              <w:t>6099</w:t>
            </w:r>
          </w:p>
        </w:tc>
        <w:tc>
          <w:tcPr>
            <w:tcW w:w="0" w:type="auto"/>
          </w:tcPr>
          <w:p w14:paraId="34BAD87E" w14:textId="77777777" w:rsidR="00F22C69" w:rsidRPr="00E151BC" w:rsidRDefault="00402842" w:rsidP="00AB067F">
            <w:pPr>
              <w:pStyle w:val="Overskrift2"/>
            </w:pPr>
            <w:r w:rsidRPr="00E151BC">
              <w:t>FOSNAVÅG</w:t>
            </w:r>
          </w:p>
        </w:tc>
      </w:tr>
      <w:tr w:rsidR="00410FFD" w14:paraId="5B3D00E8" w14:textId="77777777">
        <w:tc>
          <w:tcPr>
            <w:tcW w:w="0" w:type="auto"/>
          </w:tcPr>
          <w:p w14:paraId="29263BE7" w14:textId="77777777" w:rsidR="00F22C69" w:rsidRPr="00E151BC" w:rsidRDefault="00402842" w:rsidP="00AB067F">
            <w:pPr>
              <w:pStyle w:val="Overskrift2"/>
            </w:pPr>
            <w:r w:rsidRPr="00E151BC">
              <w:t>Smøla kommune</w:t>
            </w:r>
          </w:p>
        </w:tc>
        <w:tc>
          <w:tcPr>
            <w:tcW w:w="0" w:type="auto"/>
          </w:tcPr>
          <w:p w14:paraId="3AD4CFFB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113B9977" w14:textId="77777777" w:rsidR="00F22C69" w:rsidRPr="00E151BC" w:rsidRDefault="00402842" w:rsidP="00AB067F">
            <w:pPr>
              <w:pStyle w:val="Overskrift2"/>
            </w:pPr>
            <w:r w:rsidRPr="00E151BC">
              <w:t>Postboks 34</w:t>
            </w:r>
          </w:p>
        </w:tc>
        <w:tc>
          <w:tcPr>
            <w:tcW w:w="0" w:type="auto"/>
          </w:tcPr>
          <w:p w14:paraId="367B366F" w14:textId="77777777" w:rsidR="00F22C69" w:rsidRPr="00E151BC" w:rsidRDefault="00402842" w:rsidP="00AB067F">
            <w:pPr>
              <w:pStyle w:val="Overskrift2"/>
            </w:pPr>
            <w:r w:rsidRPr="00E151BC">
              <w:t>6571</w:t>
            </w:r>
          </w:p>
        </w:tc>
        <w:tc>
          <w:tcPr>
            <w:tcW w:w="0" w:type="auto"/>
          </w:tcPr>
          <w:p w14:paraId="2FE40FC0" w14:textId="77777777" w:rsidR="00F22C69" w:rsidRPr="00E151BC" w:rsidRDefault="00402842" w:rsidP="00AB067F">
            <w:pPr>
              <w:pStyle w:val="Overskrift2"/>
            </w:pPr>
            <w:r w:rsidRPr="00E151BC">
              <w:t>SMØLA</w:t>
            </w:r>
          </w:p>
        </w:tc>
      </w:tr>
      <w:tr w:rsidR="00410FFD" w14:paraId="3936648A" w14:textId="77777777">
        <w:tc>
          <w:tcPr>
            <w:tcW w:w="0" w:type="auto"/>
          </w:tcPr>
          <w:p w14:paraId="4E589B0C" w14:textId="77777777" w:rsidR="00F22C69" w:rsidRPr="00E151BC" w:rsidRDefault="00402842" w:rsidP="00AB067F">
            <w:pPr>
              <w:pStyle w:val="Overskrift2"/>
            </w:pPr>
            <w:r w:rsidRPr="00E151BC">
              <w:t>Vanylven kommune</w:t>
            </w:r>
          </w:p>
        </w:tc>
        <w:tc>
          <w:tcPr>
            <w:tcW w:w="0" w:type="auto"/>
          </w:tcPr>
          <w:p w14:paraId="3841023D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30FFA0B3" w14:textId="77777777" w:rsidR="00F22C69" w:rsidRPr="00E151BC" w:rsidRDefault="00402842" w:rsidP="00AB067F">
            <w:pPr>
              <w:pStyle w:val="Overskrift2"/>
            </w:pPr>
            <w:r w:rsidRPr="00E151BC">
              <w:t>Rådhuset</w:t>
            </w:r>
          </w:p>
        </w:tc>
        <w:tc>
          <w:tcPr>
            <w:tcW w:w="0" w:type="auto"/>
          </w:tcPr>
          <w:p w14:paraId="59C4B1E4" w14:textId="77777777" w:rsidR="00F22C69" w:rsidRPr="00E151BC" w:rsidRDefault="00402842" w:rsidP="00AB067F">
            <w:pPr>
              <w:pStyle w:val="Overskrift2"/>
            </w:pPr>
            <w:r w:rsidRPr="00E151BC">
              <w:t>6143</w:t>
            </w:r>
          </w:p>
        </w:tc>
        <w:tc>
          <w:tcPr>
            <w:tcW w:w="0" w:type="auto"/>
          </w:tcPr>
          <w:p w14:paraId="69E960E0" w14:textId="77777777" w:rsidR="00F22C69" w:rsidRPr="00E151BC" w:rsidRDefault="00402842" w:rsidP="00AB067F">
            <w:pPr>
              <w:pStyle w:val="Overskrift2"/>
            </w:pPr>
            <w:r w:rsidRPr="00E151BC">
              <w:t>FISKÅBYGD</w:t>
            </w:r>
          </w:p>
        </w:tc>
      </w:tr>
      <w:tr w:rsidR="00410FFD" w14:paraId="4B821507" w14:textId="77777777">
        <w:tc>
          <w:tcPr>
            <w:tcW w:w="0" w:type="auto"/>
          </w:tcPr>
          <w:p w14:paraId="76BBE2F0" w14:textId="77777777" w:rsidR="00F22C69" w:rsidRPr="00E151BC" w:rsidRDefault="00402842" w:rsidP="00AB067F">
            <w:pPr>
              <w:pStyle w:val="Overskrift2"/>
            </w:pPr>
            <w:r w:rsidRPr="00E151BC">
              <w:t>Aure kommune</w:t>
            </w:r>
          </w:p>
        </w:tc>
        <w:tc>
          <w:tcPr>
            <w:tcW w:w="0" w:type="auto"/>
          </w:tcPr>
          <w:p w14:paraId="20FE051B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4C169049" w14:textId="77777777" w:rsidR="00F22C69" w:rsidRPr="00E151BC" w:rsidRDefault="00402842" w:rsidP="00AB067F">
            <w:pPr>
              <w:pStyle w:val="Overskrift2"/>
            </w:pPr>
            <w:r w:rsidRPr="00E151BC">
              <w:t>Postboks 33</w:t>
            </w:r>
          </w:p>
        </w:tc>
        <w:tc>
          <w:tcPr>
            <w:tcW w:w="0" w:type="auto"/>
          </w:tcPr>
          <w:p w14:paraId="18AA1232" w14:textId="77777777" w:rsidR="00F22C69" w:rsidRPr="00E151BC" w:rsidRDefault="00402842" w:rsidP="00AB067F">
            <w:pPr>
              <w:pStyle w:val="Overskrift2"/>
            </w:pPr>
            <w:r w:rsidRPr="00E151BC">
              <w:t>6689</w:t>
            </w:r>
          </w:p>
        </w:tc>
        <w:tc>
          <w:tcPr>
            <w:tcW w:w="0" w:type="auto"/>
          </w:tcPr>
          <w:p w14:paraId="4F88BB31" w14:textId="77777777" w:rsidR="00F22C69" w:rsidRPr="00E151BC" w:rsidRDefault="00402842" w:rsidP="00AB067F">
            <w:pPr>
              <w:pStyle w:val="Overskrift2"/>
            </w:pPr>
            <w:r w:rsidRPr="00E151BC">
              <w:t>AURE</w:t>
            </w:r>
          </w:p>
        </w:tc>
      </w:tr>
      <w:tr w:rsidR="00410FFD" w14:paraId="53F78A36" w14:textId="77777777">
        <w:tc>
          <w:tcPr>
            <w:tcW w:w="0" w:type="auto"/>
          </w:tcPr>
          <w:p w14:paraId="586D794B" w14:textId="77777777" w:rsidR="00F22C69" w:rsidRPr="00E151BC" w:rsidRDefault="00402842" w:rsidP="00AB067F">
            <w:pPr>
              <w:pStyle w:val="Overskrift2"/>
            </w:pPr>
            <w:r w:rsidRPr="00E151BC">
              <w:t>Sykkylven kommune</w:t>
            </w:r>
          </w:p>
        </w:tc>
        <w:tc>
          <w:tcPr>
            <w:tcW w:w="0" w:type="auto"/>
          </w:tcPr>
          <w:p w14:paraId="7AD32495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112F6F61" w14:textId="77777777" w:rsidR="00F22C69" w:rsidRPr="00E151BC" w:rsidRDefault="00402842" w:rsidP="00AB067F">
            <w:pPr>
              <w:pStyle w:val="Overskrift2"/>
            </w:pPr>
            <w:r w:rsidRPr="00E151BC">
              <w:t xml:space="preserve">Rådhuset, </w:t>
            </w:r>
            <w:r w:rsidRPr="00E151BC">
              <w:t>Kyrkjevegen 62</w:t>
            </w:r>
          </w:p>
        </w:tc>
        <w:tc>
          <w:tcPr>
            <w:tcW w:w="0" w:type="auto"/>
          </w:tcPr>
          <w:p w14:paraId="63D08A78" w14:textId="77777777" w:rsidR="00F22C69" w:rsidRPr="00E151BC" w:rsidRDefault="00402842" w:rsidP="00AB067F">
            <w:pPr>
              <w:pStyle w:val="Overskrift2"/>
            </w:pPr>
            <w:r w:rsidRPr="00E151BC">
              <w:t>6230</w:t>
            </w:r>
          </w:p>
        </w:tc>
        <w:tc>
          <w:tcPr>
            <w:tcW w:w="0" w:type="auto"/>
          </w:tcPr>
          <w:p w14:paraId="525CFA34" w14:textId="77777777" w:rsidR="00F22C69" w:rsidRPr="00E151BC" w:rsidRDefault="00402842" w:rsidP="00AB067F">
            <w:pPr>
              <w:pStyle w:val="Overskrift2"/>
            </w:pPr>
            <w:r w:rsidRPr="00E151BC">
              <w:t>SYKKYLVEN</w:t>
            </w:r>
          </w:p>
        </w:tc>
      </w:tr>
      <w:tr w:rsidR="00410FFD" w14:paraId="23AFB8AB" w14:textId="77777777">
        <w:tc>
          <w:tcPr>
            <w:tcW w:w="0" w:type="auto"/>
          </w:tcPr>
          <w:p w14:paraId="5A7E13FB" w14:textId="77777777" w:rsidR="00F22C69" w:rsidRPr="00E151BC" w:rsidRDefault="00402842" w:rsidP="00AB067F">
            <w:pPr>
              <w:pStyle w:val="Overskrift2"/>
            </w:pPr>
            <w:r w:rsidRPr="00E151BC">
              <w:t>Averøy kommune</w:t>
            </w:r>
          </w:p>
        </w:tc>
        <w:tc>
          <w:tcPr>
            <w:tcW w:w="0" w:type="auto"/>
          </w:tcPr>
          <w:p w14:paraId="31D16046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486719F9" w14:textId="77777777" w:rsidR="00F22C69" w:rsidRPr="00E151BC" w:rsidRDefault="00402842" w:rsidP="00AB067F">
            <w:pPr>
              <w:pStyle w:val="Overskrift2"/>
            </w:pPr>
            <w:r w:rsidRPr="00E151BC">
              <w:t>Postboks 152, Bruhagen</w:t>
            </w:r>
          </w:p>
        </w:tc>
        <w:tc>
          <w:tcPr>
            <w:tcW w:w="0" w:type="auto"/>
          </w:tcPr>
          <w:p w14:paraId="365C364E" w14:textId="77777777" w:rsidR="00F22C69" w:rsidRPr="00E151BC" w:rsidRDefault="00402842" w:rsidP="00AB067F">
            <w:pPr>
              <w:pStyle w:val="Overskrift2"/>
            </w:pPr>
            <w:r w:rsidRPr="00E151BC">
              <w:t>6538</w:t>
            </w:r>
          </w:p>
        </w:tc>
        <w:tc>
          <w:tcPr>
            <w:tcW w:w="0" w:type="auto"/>
          </w:tcPr>
          <w:p w14:paraId="0A9C27CE" w14:textId="77777777" w:rsidR="00F22C69" w:rsidRPr="00E151BC" w:rsidRDefault="00402842" w:rsidP="00AB067F">
            <w:pPr>
              <w:pStyle w:val="Overskrift2"/>
            </w:pPr>
            <w:r w:rsidRPr="00E151BC">
              <w:t>AVERØY</w:t>
            </w:r>
          </w:p>
        </w:tc>
      </w:tr>
      <w:tr w:rsidR="00410FFD" w14:paraId="3D56FB7B" w14:textId="77777777">
        <w:tc>
          <w:tcPr>
            <w:tcW w:w="0" w:type="auto"/>
          </w:tcPr>
          <w:p w14:paraId="274C3FC1" w14:textId="77777777" w:rsidR="00F22C69" w:rsidRPr="00E151BC" w:rsidRDefault="00402842" w:rsidP="00AB067F">
            <w:pPr>
              <w:pStyle w:val="Overskrift2"/>
            </w:pPr>
            <w:r w:rsidRPr="00E151BC">
              <w:t>Molde kommune</w:t>
            </w:r>
          </w:p>
        </w:tc>
        <w:tc>
          <w:tcPr>
            <w:tcW w:w="0" w:type="auto"/>
          </w:tcPr>
          <w:p w14:paraId="33369B77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50F70197" w14:textId="77777777" w:rsidR="00F22C69" w:rsidRPr="00E151BC" w:rsidRDefault="00402842" w:rsidP="00AB067F">
            <w:pPr>
              <w:pStyle w:val="Overskrift2"/>
            </w:pPr>
            <w:r w:rsidRPr="00E151BC">
              <w:t>Rådhusplassen 1</w:t>
            </w:r>
          </w:p>
        </w:tc>
        <w:tc>
          <w:tcPr>
            <w:tcW w:w="0" w:type="auto"/>
          </w:tcPr>
          <w:p w14:paraId="2F04E422" w14:textId="77777777" w:rsidR="00F22C69" w:rsidRPr="00E151BC" w:rsidRDefault="00402842" w:rsidP="00AB067F">
            <w:pPr>
              <w:pStyle w:val="Overskrift2"/>
            </w:pPr>
            <w:r w:rsidRPr="00E151BC">
              <w:t>6413</w:t>
            </w:r>
          </w:p>
        </w:tc>
        <w:tc>
          <w:tcPr>
            <w:tcW w:w="0" w:type="auto"/>
          </w:tcPr>
          <w:p w14:paraId="69B0C3DE" w14:textId="77777777" w:rsidR="00F22C69" w:rsidRPr="00E151BC" w:rsidRDefault="00402842" w:rsidP="00AB067F">
            <w:pPr>
              <w:pStyle w:val="Overskrift2"/>
            </w:pPr>
            <w:r w:rsidRPr="00E151BC">
              <w:t>MOLDE</w:t>
            </w:r>
          </w:p>
        </w:tc>
      </w:tr>
      <w:tr w:rsidR="00410FFD" w14:paraId="6D339DCF" w14:textId="77777777">
        <w:tc>
          <w:tcPr>
            <w:tcW w:w="0" w:type="auto"/>
          </w:tcPr>
          <w:p w14:paraId="4CFA83BC" w14:textId="77777777" w:rsidR="00F22C69" w:rsidRPr="00E151BC" w:rsidRDefault="00402842" w:rsidP="00AB067F">
            <w:pPr>
              <w:pStyle w:val="Overskrift2"/>
            </w:pPr>
            <w:r w:rsidRPr="00E151BC">
              <w:t>Aukra kommune</w:t>
            </w:r>
          </w:p>
        </w:tc>
        <w:tc>
          <w:tcPr>
            <w:tcW w:w="0" w:type="auto"/>
          </w:tcPr>
          <w:p w14:paraId="419CAC46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3289BF44" w14:textId="77777777" w:rsidR="00F22C69" w:rsidRPr="00E151BC" w:rsidRDefault="00402842" w:rsidP="00AB067F">
            <w:pPr>
              <w:pStyle w:val="Overskrift2"/>
            </w:pPr>
            <w:r w:rsidRPr="00E151BC">
              <w:t>Kommunehuset Nyjordvegen 12</w:t>
            </w:r>
          </w:p>
        </w:tc>
        <w:tc>
          <w:tcPr>
            <w:tcW w:w="0" w:type="auto"/>
          </w:tcPr>
          <w:p w14:paraId="697B5244" w14:textId="77777777" w:rsidR="00F22C69" w:rsidRPr="00E151BC" w:rsidRDefault="00402842" w:rsidP="00AB067F">
            <w:pPr>
              <w:pStyle w:val="Overskrift2"/>
            </w:pPr>
            <w:r w:rsidRPr="00E151BC">
              <w:t>6480</w:t>
            </w:r>
          </w:p>
        </w:tc>
        <w:tc>
          <w:tcPr>
            <w:tcW w:w="0" w:type="auto"/>
          </w:tcPr>
          <w:p w14:paraId="3B0FEE3E" w14:textId="77777777" w:rsidR="00F22C69" w:rsidRPr="00E151BC" w:rsidRDefault="00402842" w:rsidP="00AB067F">
            <w:pPr>
              <w:pStyle w:val="Overskrift2"/>
            </w:pPr>
            <w:r w:rsidRPr="00E151BC">
              <w:t>AUKRA</w:t>
            </w:r>
          </w:p>
        </w:tc>
      </w:tr>
      <w:tr w:rsidR="00410FFD" w14:paraId="20E9CC79" w14:textId="77777777">
        <w:tc>
          <w:tcPr>
            <w:tcW w:w="0" w:type="auto"/>
          </w:tcPr>
          <w:p w14:paraId="7039ED81" w14:textId="77777777" w:rsidR="00F22C69" w:rsidRPr="00E151BC" w:rsidRDefault="00402842" w:rsidP="00AB067F">
            <w:pPr>
              <w:pStyle w:val="Overskrift2"/>
            </w:pPr>
            <w:r w:rsidRPr="00E151BC">
              <w:t>Surnadal kommune</w:t>
            </w:r>
          </w:p>
        </w:tc>
        <w:tc>
          <w:tcPr>
            <w:tcW w:w="0" w:type="auto"/>
          </w:tcPr>
          <w:p w14:paraId="79596FDC" w14:textId="77777777" w:rsidR="00F22C69" w:rsidRPr="00E151BC" w:rsidRDefault="00F22C69" w:rsidP="00AB067F">
            <w:pPr>
              <w:pStyle w:val="Overskrift2"/>
            </w:pPr>
          </w:p>
        </w:tc>
        <w:tc>
          <w:tcPr>
            <w:tcW w:w="0" w:type="auto"/>
          </w:tcPr>
          <w:p w14:paraId="772550D1" w14:textId="77777777" w:rsidR="00F22C69" w:rsidRPr="00E151BC" w:rsidRDefault="00402842" w:rsidP="00AB067F">
            <w:pPr>
              <w:pStyle w:val="Overskrift2"/>
            </w:pPr>
            <w:r w:rsidRPr="00E151BC">
              <w:t>Bårdshaugvegen 1</w:t>
            </w:r>
          </w:p>
        </w:tc>
        <w:tc>
          <w:tcPr>
            <w:tcW w:w="0" w:type="auto"/>
          </w:tcPr>
          <w:p w14:paraId="6D9A528A" w14:textId="77777777" w:rsidR="00F22C69" w:rsidRPr="00E151BC" w:rsidRDefault="00402842" w:rsidP="00AB067F">
            <w:pPr>
              <w:pStyle w:val="Overskrift2"/>
            </w:pPr>
            <w:r w:rsidRPr="00E151BC">
              <w:t>6650</w:t>
            </w:r>
          </w:p>
        </w:tc>
        <w:tc>
          <w:tcPr>
            <w:tcW w:w="0" w:type="auto"/>
          </w:tcPr>
          <w:p w14:paraId="545D78A2" w14:textId="77777777" w:rsidR="00F22C69" w:rsidRPr="00E151BC" w:rsidRDefault="00402842" w:rsidP="00AB067F">
            <w:pPr>
              <w:pStyle w:val="Overskrift2"/>
            </w:pPr>
            <w:r w:rsidRPr="00E151BC">
              <w:t>SURNADAL</w:t>
            </w:r>
          </w:p>
        </w:tc>
      </w:tr>
    </w:tbl>
    <w:p w14:paraId="44560DD5" w14:textId="77777777" w:rsidR="00F22C69" w:rsidRPr="00E151BC" w:rsidRDefault="00F22C69" w:rsidP="00AB067F">
      <w:pPr>
        <w:pStyle w:val="Overskrift2"/>
      </w:pPr>
    </w:p>
    <w:sectPr w:rsidR="00F22C69" w:rsidRPr="00E151BC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8E93" w14:textId="77777777" w:rsidR="00000000" w:rsidRDefault="00402842">
      <w:r>
        <w:separator/>
      </w:r>
    </w:p>
  </w:endnote>
  <w:endnote w:type="continuationSeparator" w:id="0">
    <w:p w14:paraId="1C421AF7" w14:textId="77777777" w:rsidR="00000000" w:rsidRDefault="0040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2E6F" w14:textId="77777777" w:rsidR="00BA1E39" w:rsidRDefault="00BA1E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C238" w14:textId="77777777" w:rsidR="00BA1E39" w:rsidRDefault="00BA1E3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3"/>
      <w:gridCol w:w="227"/>
      <w:gridCol w:w="2155"/>
      <w:gridCol w:w="227"/>
      <w:gridCol w:w="2155"/>
      <w:gridCol w:w="227"/>
      <w:gridCol w:w="2155"/>
    </w:tblGrid>
    <w:tr w:rsidR="00410FFD" w14:paraId="7E47E90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47F818A1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3D5ADC2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777BA15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72A5980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EB83ADF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CB75FC5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1E1CB7A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410FFD" w14:paraId="36A9F823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7C385FD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2F809AA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0976E90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C795FCE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75D4557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039FCD7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1BA57C9B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410FFD" w:rsidRPr="00402842" w14:paraId="79BB2DF8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31A1288A" w14:textId="77777777" w:rsidR="00B67D60" w:rsidRPr="00BA1E39" w:rsidRDefault="00402842" w:rsidP="00B67D60">
          <w:pPr>
            <w:pStyle w:val="Bunntekst"/>
            <w:rPr>
              <w:sz w:val="14"/>
              <w:szCs w:val="14"/>
              <w:lang w:val="nb-NO"/>
            </w:rPr>
          </w:pPr>
          <w:r w:rsidRPr="00BA1E39">
            <w:rPr>
              <w:sz w:val="14"/>
              <w:szCs w:val="14"/>
              <w:lang w:val="nb-NO"/>
            </w:rPr>
            <w:t>E-postadresse:</w:t>
          </w:r>
        </w:p>
        <w:p w14:paraId="0E9CF719" w14:textId="77777777" w:rsidR="00B67D60" w:rsidRPr="00BA1E39" w:rsidRDefault="00402842" w:rsidP="00B67D60">
          <w:pPr>
            <w:pStyle w:val="Bunntekst"/>
            <w:rPr>
              <w:sz w:val="14"/>
              <w:szCs w:val="14"/>
              <w:lang w:val="nb-NO"/>
            </w:rPr>
          </w:pPr>
          <w:r w:rsidRPr="00BA1E39">
            <w:rPr>
              <w:rStyle w:val="Hyperkobling"/>
              <w:color w:val="auto"/>
              <w:sz w:val="14"/>
              <w:szCs w:val="14"/>
              <w:lang w:val="nb-NO"/>
            </w:rPr>
            <w:t>s</w:t>
          </w:r>
          <w:r w:rsidRPr="009321DD">
            <w:rPr>
              <w:rStyle w:val="Hyperkobling"/>
              <w:color w:val="auto"/>
              <w:sz w:val="14"/>
              <w:szCs w:val="14"/>
              <w:lang w:val="nb-NO"/>
            </w:rPr>
            <w:t>f</w:t>
          </w:r>
          <w:r w:rsidR="00C56787" w:rsidRPr="00BA1E39">
            <w:rPr>
              <w:rStyle w:val="Hyperkobling"/>
              <w:color w:val="auto"/>
              <w:sz w:val="14"/>
              <w:szCs w:val="14"/>
              <w:lang w:val="nb-NO"/>
            </w:rPr>
            <w:t>mr</w:t>
          </w:r>
          <w:r w:rsidR="006F5364" w:rsidRPr="00BA1E39">
            <w:rPr>
              <w:rStyle w:val="Hyperkobling"/>
              <w:color w:val="auto"/>
              <w:sz w:val="14"/>
              <w:szCs w:val="14"/>
              <w:lang w:val="nb-NO"/>
            </w:rPr>
            <w:t>post</w:t>
          </w:r>
          <w:r w:rsidRPr="00BA1E39">
            <w:rPr>
              <w:rStyle w:val="Hyperkobling"/>
              <w:color w:val="auto"/>
              <w:sz w:val="14"/>
              <w:szCs w:val="14"/>
              <w:lang w:val="nb-NO"/>
            </w:rPr>
            <w:t>@s</w:t>
          </w:r>
          <w:r w:rsidRPr="009321DD">
            <w:rPr>
              <w:rStyle w:val="Hyperkobling"/>
              <w:color w:val="auto"/>
              <w:sz w:val="14"/>
              <w:szCs w:val="14"/>
              <w:lang w:val="nb-NO"/>
            </w:rPr>
            <w:t>tatsforvalteren</w:t>
          </w:r>
          <w:r w:rsidRPr="00BA1E39">
            <w:rPr>
              <w:rStyle w:val="Hyperkobling"/>
              <w:color w:val="auto"/>
              <w:sz w:val="14"/>
              <w:szCs w:val="14"/>
              <w:lang w:val="nb-NO"/>
            </w:rPr>
            <w:t>.no</w:t>
          </w:r>
          <w:r w:rsidRPr="00BA1E39">
            <w:rPr>
              <w:sz w:val="14"/>
              <w:szCs w:val="14"/>
              <w:lang w:val="nb-NO"/>
            </w:rPr>
            <w:t xml:space="preserve"> Sikker melding:</w:t>
          </w:r>
        </w:p>
        <w:p w14:paraId="36C04011" w14:textId="77777777" w:rsidR="00B67D60" w:rsidRPr="00BA1E39" w:rsidRDefault="00402842" w:rsidP="00B67D60">
          <w:pPr>
            <w:pStyle w:val="Bunntekst"/>
            <w:rPr>
              <w:sz w:val="14"/>
              <w:szCs w:val="14"/>
              <w:lang w:val="nb-NO"/>
            </w:rPr>
          </w:pPr>
          <w:r w:rsidRPr="00BA1E39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BA1E39" w:rsidRPr="00BA1E39">
            <w:rPr>
              <w:rStyle w:val="Hyperkobling"/>
              <w:color w:val="auto"/>
              <w:sz w:val="14"/>
              <w:szCs w:val="14"/>
              <w:lang w:val="nb-NO"/>
            </w:rPr>
            <w:t>s</w:t>
          </w:r>
          <w:r w:rsidR="00BA1E39" w:rsidRPr="009321DD">
            <w:rPr>
              <w:rStyle w:val="Hyperkobling"/>
              <w:color w:val="auto"/>
              <w:sz w:val="14"/>
              <w:szCs w:val="14"/>
              <w:lang w:val="nb-NO"/>
            </w:rPr>
            <w:t>tatsforvaltaren</w:t>
          </w:r>
          <w:r w:rsidRPr="00BA1E39">
            <w:rPr>
              <w:rStyle w:val="Hyperkobling"/>
              <w:color w:val="auto"/>
              <w:sz w:val="14"/>
              <w:szCs w:val="14"/>
              <w:lang w:val="nb-NO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86698AE" w14:textId="77777777" w:rsidR="00B67D60" w:rsidRPr="00BA1E39" w:rsidRDefault="00B67D60" w:rsidP="00B67D60">
          <w:pPr>
            <w:pStyle w:val="Bunntekst"/>
            <w:rPr>
              <w:sz w:val="14"/>
              <w:szCs w:val="14"/>
              <w:lang w:val="nb-NO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2FC1025" w14:textId="77777777" w:rsidR="00B67D60" w:rsidRPr="00BA1E39" w:rsidRDefault="00402842" w:rsidP="00B67D60">
          <w:pPr>
            <w:pStyle w:val="Bunntekst"/>
            <w:rPr>
              <w:sz w:val="14"/>
              <w:szCs w:val="14"/>
            </w:rPr>
          </w:pPr>
          <w:r w:rsidRPr="00BA1E39">
            <w:rPr>
              <w:sz w:val="14"/>
              <w:szCs w:val="14"/>
            </w:rPr>
            <w:t>Postadresse:</w:t>
          </w:r>
        </w:p>
        <w:p w14:paraId="7B043979" w14:textId="77777777" w:rsidR="00B67D60" w:rsidRPr="00BA1E39" w:rsidRDefault="00402842" w:rsidP="00B67D60">
          <w:pPr>
            <w:pStyle w:val="Bunntekst"/>
            <w:rPr>
              <w:sz w:val="14"/>
              <w:szCs w:val="14"/>
            </w:rPr>
          </w:pPr>
          <w:r w:rsidRPr="00BA1E39">
            <w:rPr>
              <w:sz w:val="14"/>
              <w:szCs w:val="14"/>
            </w:rPr>
            <w:t xml:space="preserve">Postboks </w:t>
          </w:r>
          <w:r w:rsidR="00C56787" w:rsidRPr="00BA1E39">
            <w:rPr>
              <w:sz w:val="14"/>
              <w:szCs w:val="14"/>
            </w:rPr>
            <w:t>2520</w:t>
          </w:r>
        </w:p>
        <w:p w14:paraId="6C1DD595" w14:textId="77777777" w:rsidR="00B67D60" w:rsidRPr="00BA1E39" w:rsidRDefault="00402842" w:rsidP="00B67D60">
          <w:pPr>
            <w:pStyle w:val="Bunntekst"/>
            <w:rPr>
              <w:sz w:val="14"/>
              <w:szCs w:val="14"/>
            </w:rPr>
          </w:pPr>
          <w:r w:rsidRPr="00BA1E39">
            <w:rPr>
              <w:sz w:val="14"/>
              <w:szCs w:val="14"/>
            </w:rPr>
            <w:t>6404 Molde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F97B46E" w14:textId="77777777" w:rsidR="00B67D60" w:rsidRPr="00BA1E39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9F1D12E" w14:textId="77777777" w:rsidR="00B67D60" w:rsidRPr="00BA1E39" w:rsidRDefault="00402842" w:rsidP="00B67D60">
          <w:pPr>
            <w:pStyle w:val="Bunntekst"/>
            <w:rPr>
              <w:sz w:val="14"/>
              <w:szCs w:val="14"/>
            </w:rPr>
          </w:pPr>
          <w:r w:rsidRPr="00BA1E39">
            <w:rPr>
              <w:sz w:val="14"/>
              <w:szCs w:val="14"/>
            </w:rPr>
            <w:t>Besøksadresse:</w:t>
          </w:r>
        </w:p>
        <w:p w14:paraId="1CF296CC" w14:textId="77777777" w:rsidR="00B67D60" w:rsidRPr="00BA1E39" w:rsidRDefault="00402842" w:rsidP="00C56787">
          <w:pPr>
            <w:pStyle w:val="Bunntekst"/>
            <w:rPr>
              <w:sz w:val="14"/>
              <w:szCs w:val="14"/>
            </w:rPr>
          </w:pPr>
          <w:r w:rsidRPr="00BA1E39">
            <w:rPr>
              <w:sz w:val="14"/>
              <w:szCs w:val="14"/>
            </w:rPr>
            <w:t>Julsundve</w:t>
          </w:r>
          <w:r w:rsidR="00C14411" w:rsidRPr="00BA1E39">
            <w:rPr>
              <w:sz w:val="14"/>
              <w:szCs w:val="14"/>
            </w:rPr>
            <w:t>g</w:t>
          </w:r>
          <w:r w:rsidRPr="00BA1E39">
            <w:rPr>
              <w:sz w:val="14"/>
              <w:szCs w:val="14"/>
            </w:rPr>
            <w:t>en 9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18FD5B8" w14:textId="77777777" w:rsidR="00B67D60" w:rsidRPr="00BA1E39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606C3DE" w14:textId="77777777" w:rsidR="00B67D60" w:rsidRPr="00BA1E39" w:rsidRDefault="00402842" w:rsidP="00B67D60">
          <w:pPr>
            <w:pStyle w:val="Bunntekst"/>
            <w:rPr>
              <w:sz w:val="14"/>
              <w:szCs w:val="14"/>
              <w:lang w:val="nb-NO"/>
            </w:rPr>
          </w:pPr>
          <w:r w:rsidRPr="00BA1E39">
            <w:rPr>
              <w:sz w:val="14"/>
              <w:szCs w:val="14"/>
              <w:lang w:val="nb-NO"/>
            </w:rPr>
            <w:t xml:space="preserve">Telefon: </w:t>
          </w:r>
          <w:r w:rsidR="00AF1A3C" w:rsidRPr="00BA1E39">
            <w:rPr>
              <w:sz w:val="14"/>
              <w:szCs w:val="14"/>
              <w:lang w:val="nb-NO"/>
            </w:rPr>
            <w:t>7</w:t>
          </w:r>
          <w:r w:rsidR="00C56787" w:rsidRPr="00BA1E39">
            <w:rPr>
              <w:sz w:val="14"/>
              <w:szCs w:val="14"/>
              <w:lang w:val="nb-NO"/>
            </w:rPr>
            <w:t>1 25 84 00</w:t>
          </w:r>
        </w:p>
        <w:p w14:paraId="6C94F52F" w14:textId="77777777" w:rsidR="00B67D60" w:rsidRPr="00BA1E39" w:rsidRDefault="00402842" w:rsidP="00600844">
          <w:pPr>
            <w:pStyle w:val="Ingenmellomrom"/>
            <w:rPr>
              <w:lang w:val="nb-NO"/>
            </w:rPr>
          </w:pPr>
          <w:r w:rsidRPr="00BA1E39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BA1E39" w:rsidRPr="00BA1E39">
            <w:rPr>
              <w:rStyle w:val="Hyperkobling"/>
              <w:color w:val="auto"/>
              <w:sz w:val="14"/>
              <w:szCs w:val="14"/>
              <w:lang w:val="nb-NO"/>
            </w:rPr>
            <w:t>s</w:t>
          </w:r>
          <w:r w:rsidR="00BA1E39" w:rsidRPr="00FA2892">
            <w:rPr>
              <w:rStyle w:val="Hyperkobling"/>
              <w:color w:val="auto"/>
              <w:sz w:val="14"/>
              <w:szCs w:val="14"/>
              <w:lang w:val="nb-NO"/>
            </w:rPr>
            <w:t>tatsforvaltaren</w:t>
          </w:r>
          <w:r w:rsidRPr="00BA1E39">
            <w:rPr>
              <w:rStyle w:val="Hyperkobling"/>
              <w:color w:val="auto"/>
              <w:sz w:val="14"/>
              <w:szCs w:val="14"/>
              <w:lang w:val="nb-NO"/>
            </w:rPr>
            <w:t>.no/</w:t>
          </w:r>
          <w:r w:rsidR="00C56787" w:rsidRPr="00BA1E39">
            <w:rPr>
              <w:rStyle w:val="Hyperkobling"/>
              <w:color w:val="auto"/>
              <w:sz w:val="14"/>
              <w:szCs w:val="14"/>
              <w:lang w:val="nb-NO"/>
            </w:rPr>
            <w:t>mr</w:t>
          </w:r>
        </w:p>
        <w:p w14:paraId="298F0E9A" w14:textId="77777777" w:rsidR="00B67D60" w:rsidRPr="00BA1E39" w:rsidRDefault="00B67D60" w:rsidP="00B67D60">
          <w:pPr>
            <w:pStyle w:val="Bunntekst"/>
            <w:rPr>
              <w:sz w:val="14"/>
              <w:szCs w:val="14"/>
              <w:lang w:val="nb-NO"/>
            </w:rPr>
          </w:pPr>
        </w:p>
        <w:p w14:paraId="702FED9A" w14:textId="77777777" w:rsidR="00B67D60" w:rsidRPr="00BA1E39" w:rsidRDefault="00402842" w:rsidP="00B67D60">
          <w:pPr>
            <w:pStyle w:val="Bunntekst"/>
            <w:rPr>
              <w:sz w:val="14"/>
              <w:szCs w:val="14"/>
              <w:lang w:val="nb-NO"/>
            </w:rPr>
          </w:pPr>
          <w:r w:rsidRPr="00BA1E39">
            <w:rPr>
              <w:sz w:val="14"/>
              <w:szCs w:val="14"/>
              <w:lang w:val="nb-NO"/>
            </w:rPr>
            <w:t xml:space="preserve">Org.nr. </w:t>
          </w:r>
          <w:r w:rsidR="00C56787" w:rsidRPr="00BA1E39">
            <w:rPr>
              <w:sz w:val="14"/>
              <w:szCs w:val="14"/>
              <w:lang w:val="nb-NO"/>
            </w:rPr>
            <w:t>974 764 067</w:t>
          </w:r>
        </w:p>
      </w:tc>
    </w:tr>
  </w:tbl>
  <w:p w14:paraId="1CDF7B35" w14:textId="77777777" w:rsidR="00B67D60" w:rsidRPr="00DE4F46" w:rsidRDefault="00B67D60" w:rsidP="00C5169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679D" w14:textId="77777777" w:rsidR="00000000" w:rsidRDefault="00402842">
      <w:r>
        <w:separator/>
      </w:r>
    </w:p>
  </w:footnote>
  <w:footnote w:type="continuationSeparator" w:id="0">
    <w:p w14:paraId="3613EA2E" w14:textId="77777777" w:rsidR="00000000" w:rsidRDefault="0040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D590" w14:textId="77777777" w:rsidR="00BA1E39" w:rsidRDefault="00BA1E3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410FFD" w14:paraId="2009943A" w14:textId="77777777" w:rsidTr="00F4330E">
      <w:tc>
        <w:tcPr>
          <w:tcW w:w="4531" w:type="dxa"/>
        </w:tcPr>
        <w:p w14:paraId="70B7EE6D" w14:textId="77777777" w:rsidR="00B67D60" w:rsidRDefault="00402842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56D6C013" wp14:editId="0793882D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B42BC5D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A4123DD" w14:textId="77777777" w:rsidR="00B67D60" w:rsidRDefault="00402842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A883EBA" w14:textId="77777777"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EBA3" w14:textId="77777777" w:rsidR="00BA1E39" w:rsidRDefault="00BA1E3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6F"/>
    <w:rsid w:val="00026B78"/>
    <w:rsid w:val="00054275"/>
    <w:rsid w:val="00060003"/>
    <w:rsid w:val="00065F2E"/>
    <w:rsid w:val="0006610A"/>
    <w:rsid w:val="000667B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13DF1"/>
    <w:rsid w:val="0012022B"/>
    <w:rsid w:val="001229E8"/>
    <w:rsid w:val="00152746"/>
    <w:rsid w:val="00161275"/>
    <w:rsid w:val="0017704E"/>
    <w:rsid w:val="001A4ADA"/>
    <w:rsid w:val="001B6B54"/>
    <w:rsid w:val="001E53C2"/>
    <w:rsid w:val="001F712E"/>
    <w:rsid w:val="00207515"/>
    <w:rsid w:val="002120D0"/>
    <w:rsid w:val="00223F02"/>
    <w:rsid w:val="00226258"/>
    <w:rsid w:val="00237D8B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51E9"/>
    <w:rsid w:val="003261ED"/>
    <w:rsid w:val="00333E58"/>
    <w:rsid w:val="00334133"/>
    <w:rsid w:val="003553C4"/>
    <w:rsid w:val="0035664C"/>
    <w:rsid w:val="0039131D"/>
    <w:rsid w:val="003923F7"/>
    <w:rsid w:val="003952A7"/>
    <w:rsid w:val="00397CEC"/>
    <w:rsid w:val="003B22D0"/>
    <w:rsid w:val="003B4C45"/>
    <w:rsid w:val="003D2116"/>
    <w:rsid w:val="003D3685"/>
    <w:rsid w:val="00402842"/>
    <w:rsid w:val="00410FFD"/>
    <w:rsid w:val="0043179E"/>
    <w:rsid w:val="0043349A"/>
    <w:rsid w:val="004401AF"/>
    <w:rsid w:val="00447716"/>
    <w:rsid w:val="00452B43"/>
    <w:rsid w:val="004612D0"/>
    <w:rsid w:val="00466296"/>
    <w:rsid w:val="004756CE"/>
    <w:rsid w:val="00476735"/>
    <w:rsid w:val="004768C5"/>
    <w:rsid w:val="00477F15"/>
    <w:rsid w:val="00481BF4"/>
    <w:rsid w:val="00494265"/>
    <w:rsid w:val="004A5240"/>
    <w:rsid w:val="004B0A25"/>
    <w:rsid w:val="004B0F1A"/>
    <w:rsid w:val="004B494D"/>
    <w:rsid w:val="004B70DA"/>
    <w:rsid w:val="004C0403"/>
    <w:rsid w:val="004F0A6B"/>
    <w:rsid w:val="004F6362"/>
    <w:rsid w:val="005303D9"/>
    <w:rsid w:val="00537879"/>
    <w:rsid w:val="0054339D"/>
    <w:rsid w:val="0057206F"/>
    <w:rsid w:val="00577E80"/>
    <w:rsid w:val="0059616E"/>
    <w:rsid w:val="005A2DD0"/>
    <w:rsid w:val="005B15F9"/>
    <w:rsid w:val="005C4605"/>
    <w:rsid w:val="005D697D"/>
    <w:rsid w:val="005F463D"/>
    <w:rsid w:val="00600844"/>
    <w:rsid w:val="006434E7"/>
    <w:rsid w:val="00683A2A"/>
    <w:rsid w:val="006965AB"/>
    <w:rsid w:val="006B057C"/>
    <w:rsid w:val="006B6F19"/>
    <w:rsid w:val="006D0E50"/>
    <w:rsid w:val="006D2D6B"/>
    <w:rsid w:val="006F16FD"/>
    <w:rsid w:val="006F5364"/>
    <w:rsid w:val="007014D3"/>
    <w:rsid w:val="007151FA"/>
    <w:rsid w:val="007274BF"/>
    <w:rsid w:val="00741413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C4"/>
    <w:rsid w:val="0092267D"/>
    <w:rsid w:val="00927029"/>
    <w:rsid w:val="009321DD"/>
    <w:rsid w:val="009A3E4D"/>
    <w:rsid w:val="009A7A98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067F"/>
    <w:rsid w:val="00AB2CA1"/>
    <w:rsid w:val="00AD2850"/>
    <w:rsid w:val="00AD5DB0"/>
    <w:rsid w:val="00AD5DBF"/>
    <w:rsid w:val="00AE6DC5"/>
    <w:rsid w:val="00AF1A3C"/>
    <w:rsid w:val="00AF6AB5"/>
    <w:rsid w:val="00B174E4"/>
    <w:rsid w:val="00B37CF4"/>
    <w:rsid w:val="00B461C3"/>
    <w:rsid w:val="00B46FBA"/>
    <w:rsid w:val="00B61526"/>
    <w:rsid w:val="00B61F58"/>
    <w:rsid w:val="00B67D60"/>
    <w:rsid w:val="00B92241"/>
    <w:rsid w:val="00B9320B"/>
    <w:rsid w:val="00B94446"/>
    <w:rsid w:val="00BA1E39"/>
    <w:rsid w:val="00BA4DEA"/>
    <w:rsid w:val="00BC7265"/>
    <w:rsid w:val="00BE1E47"/>
    <w:rsid w:val="00BE73C1"/>
    <w:rsid w:val="00C03DBC"/>
    <w:rsid w:val="00C04FE9"/>
    <w:rsid w:val="00C14411"/>
    <w:rsid w:val="00C35CAE"/>
    <w:rsid w:val="00C42FFC"/>
    <w:rsid w:val="00C5169C"/>
    <w:rsid w:val="00C56787"/>
    <w:rsid w:val="00C61CC1"/>
    <w:rsid w:val="00C63A32"/>
    <w:rsid w:val="00CA193F"/>
    <w:rsid w:val="00CB4275"/>
    <w:rsid w:val="00D14E89"/>
    <w:rsid w:val="00D2429F"/>
    <w:rsid w:val="00D54387"/>
    <w:rsid w:val="00D764FD"/>
    <w:rsid w:val="00D76882"/>
    <w:rsid w:val="00D86658"/>
    <w:rsid w:val="00DA66EB"/>
    <w:rsid w:val="00DB44B2"/>
    <w:rsid w:val="00DB4BD3"/>
    <w:rsid w:val="00DE4F46"/>
    <w:rsid w:val="00DE5303"/>
    <w:rsid w:val="00DE714F"/>
    <w:rsid w:val="00E03AAC"/>
    <w:rsid w:val="00E07265"/>
    <w:rsid w:val="00E151BC"/>
    <w:rsid w:val="00E21CAB"/>
    <w:rsid w:val="00E32123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330E"/>
    <w:rsid w:val="00F83C60"/>
    <w:rsid w:val="00F936BE"/>
    <w:rsid w:val="00F94139"/>
    <w:rsid w:val="00FA161D"/>
    <w:rsid w:val="00FA2892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36C9"/>
  <w15:chartTrackingRefBased/>
  <w15:docId w15:val="{1143A6CD-206F-4CAD-A0EE-AF9EBD8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067F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067F"/>
    <w:rPr>
      <w:rFonts w:ascii="Open Sans SemiBold" w:eastAsiaTheme="majorEastAsia" w:hAnsi="Open Sans SemiBold" w:cs="Open Sans SemiBold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forms.office.com/r/QZwHiwp0E1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Karlsen, Signe Elisabet</dc:creator>
  <cp:lastModifiedBy>Hauger, Brit Kari Eidseflot</cp:lastModifiedBy>
  <cp:revision>2</cp:revision>
  <cp:lastPrinted>2018-11-21T14:17:00Z</cp:lastPrinted>
  <dcterms:created xsi:type="dcterms:W3CDTF">2022-06-24T09:02:00Z</dcterms:created>
  <dcterms:modified xsi:type="dcterms:W3CDTF">2022-06-24T09:02:00Z</dcterms:modified>
</cp:coreProperties>
</file>