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D8C1" w14:textId="384B955B" w:rsidR="00421495" w:rsidRPr="00B66B55" w:rsidRDefault="00302522" w:rsidP="002A7A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Avtale </w:t>
      </w:r>
      <w:r w:rsidR="00C973A1">
        <w:rPr>
          <w:b/>
          <w:sz w:val="40"/>
          <w:szCs w:val="40"/>
        </w:rPr>
        <w:t xml:space="preserve">mellom </w:t>
      </w:r>
      <w:r w:rsidR="00C2695E" w:rsidRPr="00C2695E">
        <w:rPr>
          <w:b/>
          <w:sz w:val="40"/>
          <w:szCs w:val="40"/>
          <w:highlight w:val="yellow"/>
        </w:rPr>
        <w:t>navn på grunneier</w:t>
      </w:r>
      <w:r w:rsidR="00C973A1">
        <w:rPr>
          <w:b/>
          <w:sz w:val="40"/>
          <w:szCs w:val="40"/>
        </w:rPr>
        <w:t xml:space="preserve"> og </w:t>
      </w:r>
      <w:r w:rsidR="00C2695E" w:rsidRPr="00C2695E">
        <w:rPr>
          <w:b/>
          <w:sz w:val="40"/>
          <w:szCs w:val="40"/>
          <w:highlight w:val="yellow"/>
        </w:rPr>
        <w:t>navn på etat</w:t>
      </w:r>
      <w:r w:rsidR="00C973A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om restaurering av våtmark og bruksbegrensninger</w:t>
      </w:r>
    </w:p>
    <w:p w14:paraId="413A1591" w14:textId="77777777" w:rsidR="003539C5" w:rsidRDefault="003539C5"/>
    <w:p w14:paraId="6C5A3104" w14:textId="77777777" w:rsidR="00B66B55" w:rsidRDefault="00B66B55"/>
    <w:p w14:paraId="5B176262" w14:textId="1BDF3F1C" w:rsidR="003539C5" w:rsidRDefault="003539C5">
      <w:r>
        <w:t xml:space="preserve">Mellom </w:t>
      </w:r>
      <w:r w:rsidR="00C2695E" w:rsidRPr="00C2695E">
        <w:rPr>
          <w:highlight w:val="yellow"/>
        </w:rPr>
        <w:t>navn på grunneier</w:t>
      </w:r>
      <w:r>
        <w:t>, som</w:t>
      </w:r>
      <w:r w:rsidR="00817DB3">
        <w:t xml:space="preserve"> ifølge grunnboken er</w:t>
      </w:r>
      <w:r>
        <w:t xml:space="preserve"> eier av </w:t>
      </w:r>
      <w:r w:rsidR="0048138C" w:rsidRPr="0048138C">
        <w:rPr>
          <w:highlight w:val="yellow"/>
        </w:rPr>
        <w:t>gnr/</w:t>
      </w:r>
      <w:proofErr w:type="gramStart"/>
      <w:r w:rsidR="0048138C" w:rsidRPr="0048138C">
        <w:rPr>
          <w:highlight w:val="yellow"/>
        </w:rPr>
        <w:t>bnr</w:t>
      </w:r>
      <w:proofErr w:type="gramEnd"/>
      <w:r w:rsidR="0083539D" w:rsidRPr="0083539D">
        <w:t xml:space="preserve"> i </w:t>
      </w:r>
      <w:r w:rsidR="0048138C" w:rsidRPr="0048138C">
        <w:rPr>
          <w:highlight w:val="yellow"/>
        </w:rPr>
        <w:t>xx</w:t>
      </w:r>
      <w:r w:rsidR="0083539D" w:rsidRPr="0083539D">
        <w:t xml:space="preserve"> kommune</w:t>
      </w:r>
      <w:r w:rsidR="00025814">
        <w:t>,</w:t>
      </w:r>
      <w:r>
        <w:t xml:space="preserve"> og </w:t>
      </w:r>
      <w:r w:rsidR="00C2695E" w:rsidRPr="00C2695E">
        <w:rPr>
          <w:highlight w:val="yellow"/>
        </w:rPr>
        <w:t>navn på etat</w:t>
      </w:r>
      <w:r>
        <w:t xml:space="preserve"> er det inngått følgende avtale:</w:t>
      </w:r>
      <w:r w:rsidR="00B66B55">
        <w:br/>
      </w:r>
    </w:p>
    <w:p w14:paraId="2B26343A" w14:textId="77777777" w:rsidR="002A7ACB" w:rsidRPr="002A7ACB" w:rsidRDefault="00B04E32" w:rsidP="002A7ACB">
      <w:pPr>
        <w:pStyle w:val="Listeavsnitt"/>
        <w:numPr>
          <w:ilvl w:val="0"/>
          <w:numId w:val="1"/>
        </w:numPr>
        <w:rPr>
          <w:i/>
        </w:rPr>
      </w:pPr>
      <w:r w:rsidRPr="002A7ACB">
        <w:rPr>
          <w:i/>
        </w:rPr>
        <w:t>Eiendom omfattet av avtalen</w:t>
      </w:r>
    </w:p>
    <w:p w14:paraId="73AE5AC0" w14:textId="616FFD66" w:rsidR="00743A55" w:rsidRDefault="00C2695E" w:rsidP="002A7ACB">
      <w:pPr>
        <w:pStyle w:val="Listeavsnitt"/>
      </w:pPr>
      <w:r w:rsidRPr="00C2695E">
        <w:rPr>
          <w:highlight w:val="yellow"/>
        </w:rPr>
        <w:t>navn på grunneier</w:t>
      </w:r>
      <w:r>
        <w:t xml:space="preserve"> </w:t>
      </w:r>
      <w:r w:rsidR="008B2A52">
        <w:t xml:space="preserve">stiller </w:t>
      </w:r>
      <w:r w:rsidR="003539C5">
        <w:t>nærmere avgrenset del av eiendommen</w:t>
      </w:r>
      <w:r w:rsidR="00BA3F7D">
        <w:t>, avmerket på kart</w:t>
      </w:r>
      <w:r w:rsidR="00FF1002">
        <w:t xml:space="preserve"> </w:t>
      </w:r>
      <w:r w:rsidR="00302522">
        <w:t>datert</w:t>
      </w:r>
      <w:r w:rsidR="0051030F">
        <w:t xml:space="preserve"> </w:t>
      </w:r>
      <w:proofErr w:type="spellStart"/>
      <w:r w:rsidR="0048138C" w:rsidRPr="0048138C">
        <w:rPr>
          <w:highlight w:val="yellow"/>
        </w:rPr>
        <w:t>xx.</w:t>
      </w:r>
      <w:proofErr w:type="gramStart"/>
      <w:r w:rsidR="0048138C" w:rsidRPr="0048138C">
        <w:rPr>
          <w:highlight w:val="yellow"/>
        </w:rPr>
        <w:t>xx.xxxx</w:t>
      </w:r>
      <w:proofErr w:type="spellEnd"/>
      <w:proofErr w:type="gramEnd"/>
      <w:r w:rsidR="00990ECB">
        <w:t xml:space="preserve"> </w:t>
      </w:r>
      <w:r w:rsidR="00FF1002">
        <w:t>som følger avtalen,</w:t>
      </w:r>
      <w:r w:rsidR="003539C5">
        <w:t xml:space="preserve"> til rådighet</w:t>
      </w:r>
      <w:r w:rsidR="00AF2AD6">
        <w:t xml:space="preserve"> for restaurering </w:t>
      </w:r>
      <w:r w:rsidR="005A46A2">
        <w:t xml:space="preserve">av </w:t>
      </w:r>
      <w:r w:rsidR="00D431AE">
        <w:t xml:space="preserve">og </w:t>
      </w:r>
      <w:r w:rsidR="00066B7B">
        <w:t xml:space="preserve">påfølgende ivaretakelse </w:t>
      </w:r>
      <w:r w:rsidR="00D431AE">
        <w:t xml:space="preserve">av </w:t>
      </w:r>
      <w:r w:rsidR="005A46A2">
        <w:t xml:space="preserve">området </w:t>
      </w:r>
      <w:r w:rsidR="00066B7B">
        <w:t xml:space="preserve">som </w:t>
      </w:r>
      <w:r w:rsidR="00066B7B" w:rsidRPr="00295E84">
        <w:t>restaurert</w:t>
      </w:r>
      <w:r w:rsidR="005A46A2" w:rsidRPr="00295E84">
        <w:t xml:space="preserve"> </w:t>
      </w:r>
      <w:proofErr w:type="spellStart"/>
      <w:r w:rsidR="005A46A2" w:rsidRPr="00295E84">
        <w:t>våtmarksareal</w:t>
      </w:r>
      <w:proofErr w:type="spellEnd"/>
      <w:r w:rsidR="0051030F">
        <w:t xml:space="preserve"> </w:t>
      </w:r>
      <w:r w:rsidR="0048138C" w:rsidRPr="0048138C">
        <w:rPr>
          <w:highlight w:val="yellow"/>
        </w:rPr>
        <w:t xml:space="preserve">navn på </w:t>
      </w:r>
      <w:r w:rsidR="0048138C">
        <w:rPr>
          <w:highlight w:val="yellow"/>
        </w:rPr>
        <w:t>prosjektet</w:t>
      </w:r>
      <w:r w:rsidR="005A46A2">
        <w:t>.</w:t>
      </w:r>
      <w:r w:rsidR="002A7ACB">
        <w:br/>
      </w:r>
    </w:p>
    <w:p w14:paraId="02DC751C" w14:textId="77777777" w:rsidR="00D431AE" w:rsidRPr="002A7ACB" w:rsidRDefault="00D431AE" w:rsidP="003539C5">
      <w:pPr>
        <w:pStyle w:val="Listeavsnitt"/>
        <w:numPr>
          <w:ilvl w:val="0"/>
          <w:numId w:val="1"/>
        </w:numPr>
        <w:rPr>
          <w:i/>
        </w:rPr>
      </w:pPr>
      <w:r w:rsidRPr="002A7ACB">
        <w:rPr>
          <w:i/>
        </w:rPr>
        <w:t>Forpliktelser</w:t>
      </w:r>
    </w:p>
    <w:p w14:paraId="59E0A63E" w14:textId="0E9C9666" w:rsidR="00025814" w:rsidRDefault="00C2695E" w:rsidP="00025814">
      <w:pPr>
        <w:pStyle w:val="Listeavsnitt"/>
      </w:pPr>
      <w:r>
        <w:rPr>
          <w:highlight w:val="yellow"/>
        </w:rPr>
        <w:t>N</w:t>
      </w:r>
      <w:r w:rsidRPr="00C2695E">
        <w:rPr>
          <w:highlight w:val="yellow"/>
        </w:rPr>
        <w:t>avn på grunneier</w:t>
      </w:r>
      <w:r>
        <w:t xml:space="preserve"> </w:t>
      </w:r>
      <w:r w:rsidR="005A46A2">
        <w:t xml:space="preserve">og senere eiere </w:t>
      </w:r>
      <w:r w:rsidR="002A7ACB" w:rsidRPr="0051030F">
        <w:t xml:space="preserve">av </w:t>
      </w:r>
      <w:r w:rsidR="0048138C" w:rsidRPr="0048138C">
        <w:rPr>
          <w:highlight w:val="yellow"/>
        </w:rPr>
        <w:t>gnr/</w:t>
      </w:r>
      <w:proofErr w:type="gramStart"/>
      <w:r w:rsidR="0048138C" w:rsidRPr="0048138C">
        <w:rPr>
          <w:highlight w:val="yellow"/>
        </w:rPr>
        <w:t>bnr</w:t>
      </w:r>
      <w:proofErr w:type="gramEnd"/>
      <w:r w:rsidR="0048138C" w:rsidRPr="0083539D">
        <w:t xml:space="preserve"> i </w:t>
      </w:r>
      <w:r w:rsidR="0048138C" w:rsidRPr="0048138C">
        <w:rPr>
          <w:highlight w:val="yellow"/>
        </w:rPr>
        <w:t>xx</w:t>
      </w:r>
      <w:r w:rsidR="0048138C" w:rsidRPr="0083539D">
        <w:t xml:space="preserve"> kommune</w:t>
      </w:r>
      <w:r w:rsidR="0048138C">
        <w:t xml:space="preserve"> </w:t>
      </w:r>
      <w:r w:rsidR="00362F0D">
        <w:t>forplikter seg</w:t>
      </w:r>
      <w:r w:rsidR="00303CFA">
        <w:t xml:space="preserve"> </w:t>
      </w:r>
      <w:r w:rsidR="005A46A2">
        <w:t>til</w:t>
      </w:r>
      <w:r w:rsidR="00303CFA">
        <w:t>:</w:t>
      </w:r>
      <w:r w:rsidR="00303CFA">
        <w:br/>
      </w:r>
    </w:p>
    <w:p w14:paraId="0DF43962" w14:textId="050A523F" w:rsidR="00D61C16" w:rsidRDefault="00025814" w:rsidP="00025814">
      <w:pPr>
        <w:pStyle w:val="Listeavsnitt"/>
        <w:numPr>
          <w:ilvl w:val="0"/>
          <w:numId w:val="6"/>
        </w:numPr>
      </w:pPr>
      <w:r>
        <w:t xml:space="preserve">å </w:t>
      </w:r>
      <w:r w:rsidR="00012AF9" w:rsidRPr="002760DC">
        <w:t>me</w:t>
      </w:r>
      <w:r w:rsidR="002760DC">
        <w:t>dvirke til innhenting</w:t>
      </w:r>
      <w:r w:rsidR="00012AF9" w:rsidRPr="002760DC">
        <w:t xml:space="preserve"> av tillatelser som er nødvendig for gjen</w:t>
      </w:r>
      <w:r w:rsidR="002760DC">
        <w:t>nomføring av restaureringen, eventuelt også</w:t>
      </w:r>
      <w:r w:rsidR="00012AF9" w:rsidRPr="002760DC">
        <w:t xml:space="preserve"> </w:t>
      </w:r>
      <w:r w:rsidR="002760DC">
        <w:t xml:space="preserve">nødvendig for </w:t>
      </w:r>
      <w:r w:rsidR="00012AF9" w:rsidRPr="002760DC">
        <w:t>etterfølgen</w:t>
      </w:r>
      <w:r w:rsidR="002760DC">
        <w:t xml:space="preserve">de vedlikeholds- og ryddetiltak, for eksempel der </w:t>
      </w:r>
      <w:r w:rsidR="00466DAC">
        <w:t>grunneiers signatur/godkjenning</w:t>
      </w:r>
      <w:r w:rsidR="00623D7F">
        <w:t xml:space="preserve"> er nødvendig</w:t>
      </w:r>
    </w:p>
    <w:p w14:paraId="36D3D489" w14:textId="77777777" w:rsidR="00466DAC" w:rsidRDefault="00466DAC" w:rsidP="00466DAC">
      <w:pPr>
        <w:pStyle w:val="Listeavsnitt"/>
        <w:ind w:left="1080"/>
      </w:pPr>
    </w:p>
    <w:p w14:paraId="6D4A1740" w14:textId="65AAAC6F" w:rsidR="00012AF9" w:rsidRDefault="00025814" w:rsidP="00025814">
      <w:pPr>
        <w:pStyle w:val="Listeavsnitt"/>
        <w:numPr>
          <w:ilvl w:val="0"/>
          <w:numId w:val="6"/>
        </w:numPr>
      </w:pPr>
      <w:r>
        <w:t xml:space="preserve">å gi </w:t>
      </w:r>
      <w:r w:rsidR="00421495" w:rsidRPr="00C2695E">
        <w:rPr>
          <w:highlight w:val="yellow"/>
        </w:rPr>
        <w:t>navn på etat</w:t>
      </w:r>
      <w:r w:rsidR="00D61C16">
        <w:t xml:space="preserve"> og/eller andre som opptrer på vegne av </w:t>
      </w:r>
      <w:r w:rsidR="00421495" w:rsidRPr="00C2695E">
        <w:rPr>
          <w:highlight w:val="yellow"/>
        </w:rPr>
        <w:t>navn på etat</w:t>
      </w:r>
      <w:r w:rsidR="00D61C16">
        <w:t>, rett</w:t>
      </w:r>
      <w:r w:rsidR="00F95AF2">
        <w:t xml:space="preserve"> til å gjennomføre restaurering på areal avmerket på kart datert</w:t>
      </w:r>
      <w:r w:rsidR="0051030F">
        <w:t xml:space="preserve"> </w:t>
      </w:r>
      <w:proofErr w:type="spellStart"/>
      <w:r w:rsidR="0048138C" w:rsidRPr="0048138C">
        <w:rPr>
          <w:highlight w:val="yellow"/>
        </w:rPr>
        <w:t>xx.</w:t>
      </w:r>
      <w:proofErr w:type="gramStart"/>
      <w:r w:rsidR="0048138C" w:rsidRPr="0048138C">
        <w:rPr>
          <w:highlight w:val="yellow"/>
        </w:rPr>
        <w:t>xx.xxxx</w:t>
      </w:r>
      <w:proofErr w:type="spellEnd"/>
      <w:proofErr w:type="gramEnd"/>
      <w:r w:rsidR="0048138C">
        <w:t xml:space="preserve"> </w:t>
      </w:r>
      <w:r w:rsidR="00F37EB3">
        <w:t xml:space="preserve">i tråd med </w:t>
      </w:r>
      <w:r w:rsidR="00F772D9">
        <w:t xml:space="preserve">omforent </w:t>
      </w:r>
      <w:r w:rsidR="00F37EB3">
        <w:t>prosjektbeskrivelse for restaureringen</w:t>
      </w:r>
      <w:r w:rsidR="00012AF9">
        <w:t xml:space="preserve"> datert</w:t>
      </w:r>
      <w:r w:rsidR="005C3B71">
        <w:t xml:space="preserve"> </w:t>
      </w:r>
      <w:proofErr w:type="spellStart"/>
      <w:r w:rsidR="0048138C" w:rsidRPr="0048138C">
        <w:rPr>
          <w:highlight w:val="yellow"/>
        </w:rPr>
        <w:t>xx.xx.xxxx</w:t>
      </w:r>
      <w:proofErr w:type="spellEnd"/>
      <w:r w:rsidR="00CA1416" w:rsidRPr="005C3B71">
        <w:t>,</w:t>
      </w:r>
      <w:r w:rsidR="00F95AF2" w:rsidRPr="005C3B71">
        <w:t xml:space="preserve"> </w:t>
      </w:r>
      <w:r w:rsidR="00623D7F">
        <w:t>som følger avtalen</w:t>
      </w:r>
      <w:r w:rsidR="00012AF9" w:rsidRPr="00025814">
        <w:rPr>
          <w:color w:val="FF0000"/>
        </w:rPr>
        <w:br/>
      </w:r>
    </w:p>
    <w:p w14:paraId="301369B3" w14:textId="403888FA" w:rsidR="00CA1416" w:rsidRDefault="00FC15C1" w:rsidP="00025814">
      <w:pPr>
        <w:pStyle w:val="Listeavsnitt"/>
        <w:numPr>
          <w:ilvl w:val="0"/>
          <w:numId w:val="6"/>
        </w:numPr>
      </w:pPr>
      <w:r>
        <w:t xml:space="preserve">å gi </w:t>
      </w:r>
      <w:r w:rsidR="00421495" w:rsidRPr="00C2695E">
        <w:rPr>
          <w:highlight w:val="yellow"/>
        </w:rPr>
        <w:t>navn på etat</w:t>
      </w:r>
      <w:r w:rsidR="00C15B97">
        <w:t xml:space="preserve"> og/eller andre som opptrer</w:t>
      </w:r>
      <w:r>
        <w:t xml:space="preserve"> på vegne av </w:t>
      </w:r>
      <w:r w:rsidR="00421495" w:rsidRPr="00C2695E">
        <w:rPr>
          <w:highlight w:val="yellow"/>
        </w:rPr>
        <w:t>navn på etat</w:t>
      </w:r>
      <w:r>
        <w:t>,</w:t>
      </w:r>
      <w:r w:rsidR="004E4122">
        <w:t xml:space="preserve"> rett til å foreta </w:t>
      </w:r>
      <w:r w:rsidR="00B45511">
        <w:t xml:space="preserve">overvåking av restaureringstiltaket, </w:t>
      </w:r>
      <w:r w:rsidR="00A37417">
        <w:t>vedlikeholds- og ryddetiltak som er nødvendig</w:t>
      </w:r>
      <w:r w:rsidR="004E4122">
        <w:t xml:space="preserve"> for å opprettholde eller oppnå ønsket tilstand som </w:t>
      </w:r>
      <w:proofErr w:type="spellStart"/>
      <w:r w:rsidR="004E4122">
        <w:t>våtmarksareal</w:t>
      </w:r>
      <w:proofErr w:type="spellEnd"/>
      <w:r w:rsidR="004E4122">
        <w:t>, i tråd med</w:t>
      </w:r>
      <w:r w:rsidR="00CA1416">
        <w:t xml:space="preserve"> utarbeidet prosjektbeskrivelse for restaureringen datert</w:t>
      </w:r>
      <w:r w:rsidR="005C3B71">
        <w:t xml:space="preserve"> </w:t>
      </w:r>
      <w:proofErr w:type="spellStart"/>
      <w:r w:rsidR="0048138C" w:rsidRPr="0048138C">
        <w:rPr>
          <w:highlight w:val="yellow"/>
        </w:rPr>
        <w:t>xx.</w:t>
      </w:r>
      <w:proofErr w:type="gramStart"/>
      <w:r w:rsidR="0048138C" w:rsidRPr="0048138C">
        <w:rPr>
          <w:highlight w:val="yellow"/>
        </w:rPr>
        <w:t>xx.xxxx</w:t>
      </w:r>
      <w:proofErr w:type="spellEnd"/>
      <w:proofErr w:type="gramEnd"/>
      <w:r w:rsidR="00CA1416">
        <w:t>,</w:t>
      </w:r>
      <w:r w:rsidR="00F95AF2">
        <w:t xml:space="preserve"> som følger avtalen</w:t>
      </w:r>
    </w:p>
    <w:p w14:paraId="50CC7C01" w14:textId="77777777" w:rsidR="00CA1416" w:rsidRPr="00012AF9" w:rsidRDefault="00CA1416" w:rsidP="00CA1416">
      <w:pPr>
        <w:pStyle w:val="Listeavsnitt"/>
        <w:ind w:left="1080"/>
      </w:pPr>
    </w:p>
    <w:p w14:paraId="44EE3ABB" w14:textId="43B0BF87" w:rsidR="00FC15C1" w:rsidRDefault="00FC15C1" w:rsidP="00FC15C1">
      <w:pPr>
        <w:pStyle w:val="Listeavsnitt"/>
        <w:numPr>
          <w:ilvl w:val="0"/>
          <w:numId w:val="6"/>
        </w:numPr>
      </w:pPr>
      <w:r>
        <w:t>å ikke foreta disposisjoner p</w:t>
      </w:r>
      <w:r w:rsidR="00623D7F">
        <w:t xml:space="preserve">å </w:t>
      </w:r>
      <w:r w:rsidR="00623D7F" w:rsidRPr="0051030F">
        <w:t xml:space="preserve">eiendom </w:t>
      </w:r>
      <w:r w:rsidR="0048138C" w:rsidRPr="0048138C">
        <w:rPr>
          <w:highlight w:val="yellow"/>
        </w:rPr>
        <w:t>gnr/</w:t>
      </w:r>
      <w:proofErr w:type="gramStart"/>
      <w:r w:rsidR="0048138C" w:rsidRPr="0048138C">
        <w:rPr>
          <w:highlight w:val="yellow"/>
        </w:rPr>
        <w:t>bnr</w:t>
      </w:r>
      <w:proofErr w:type="gramEnd"/>
      <w:r w:rsidR="0048138C" w:rsidRPr="0083539D">
        <w:t xml:space="preserve"> i </w:t>
      </w:r>
      <w:r w:rsidR="0048138C" w:rsidRPr="0048138C">
        <w:rPr>
          <w:highlight w:val="yellow"/>
        </w:rPr>
        <w:t>xx</w:t>
      </w:r>
      <w:r w:rsidR="0048138C" w:rsidRPr="0083539D">
        <w:t xml:space="preserve"> kommune</w:t>
      </w:r>
      <w:r w:rsidR="0048138C">
        <w:t xml:space="preserve"> </w:t>
      </w:r>
      <w:r w:rsidR="005A46A2">
        <w:t xml:space="preserve">som kan hindre eller vanskeliggjøre </w:t>
      </w:r>
      <w:r w:rsidR="009C787B">
        <w:t xml:space="preserve">formålet med </w:t>
      </w:r>
      <w:r w:rsidR="005A46A2">
        <w:t xml:space="preserve">restaureringen </w:t>
      </w:r>
      <w:r w:rsidR="00523EE0">
        <w:t>av arealet</w:t>
      </w:r>
      <w:r w:rsidR="005A46A2">
        <w:t>. Forpliktelsen omfatter også disposisjoner som foretas utenfor det avmerkede området, men som har virkninger</w:t>
      </w:r>
      <w:r w:rsidR="00523EE0">
        <w:t xml:space="preserve"> inn i det avmerkede området</w:t>
      </w:r>
    </w:p>
    <w:p w14:paraId="1783CC6F" w14:textId="77777777" w:rsidR="00587B59" w:rsidRDefault="00587B59" w:rsidP="00587B59">
      <w:pPr>
        <w:pStyle w:val="Listeavsnitt"/>
        <w:ind w:left="1440"/>
      </w:pPr>
    </w:p>
    <w:p w14:paraId="2BAC59E5" w14:textId="62EE1F25" w:rsidR="00380DAD" w:rsidRPr="00A224CA" w:rsidRDefault="00EE4EAD" w:rsidP="00380DAD">
      <w:pPr>
        <w:pStyle w:val="Listeavsnitt"/>
        <w:numPr>
          <w:ilvl w:val="0"/>
          <w:numId w:val="1"/>
        </w:numPr>
      </w:pPr>
      <w:r>
        <w:rPr>
          <w:i/>
        </w:rPr>
        <w:t>Eierskifte</w:t>
      </w:r>
    </w:p>
    <w:p w14:paraId="39F16A2D" w14:textId="14D3002C" w:rsidR="00EE4EAD" w:rsidRPr="00A224CA" w:rsidRDefault="00EE4EAD" w:rsidP="00A224CA">
      <w:pPr>
        <w:ind w:left="360"/>
      </w:pPr>
      <w:r w:rsidRPr="00A224CA">
        <w:t>Dersom eiendommen, avmerket på kart datert</w:t>
      </w:r>
      <w:r w:rsidR="0051030F">
        <w:t xml:space="preserve"> </w:t>
      </w:r>
      <w:proofErr w:type="spellStart"/>
      <w:r w:rsidR="0048138C" w:rsidRPr="0048138C">
        <w:rPr>
          <w:highlight w:val="yellow"/>
        </w:rPr>
        <w:t>xx.</w:t>
      </w:r>
      <w:proofErr w:type="gramStart"/>
      <w:r w:rsidR="0048138C" w:rsidRPr="0048138C">
        <w:rPr>
          <w:highlight w:val="yellow"/>
        </w:rPr>
        <w:t>xx.xxxx</w:t>
      </w:r>
      <w:proofErr w:type="spellEnd"/>
      <w:proofErr w:type="gramEnd"/>
      <w:r w:rsidR="0048138C">
        <w:t xml:space="preserve"> </w:t>
      </w:r>
      <w:r w:rsidRPr="00A224CA">
        <w:t xml:space="preserve">som følger avtalen, bytter eier, skal ny eier på forhånd orienteres av </w:t>
      </w:r>
      <w:r w:rsidR="00C2695E" w:rsidRPr="00C2695E">
        <w:rPr>
          <w:highlight w:val="yellow"/>
        </w:rPr>
        <w:t>navn på grunneier</w:t>
      </w:r>
      <w:r w:rsidR="0096700D" w:rsidRPr="00A224CA">
        <w:t xml:space="preserve"> om samarbeidet med </w:t>
      </w:r>
      <w:r w:rsidR="00421495" w:rsidRPr="00C2695E">
        <w:rPr>
          <w:highlight w:val="yellow"/>
        </w:rPr>
        <w:t>navn på etat</w:t>
      </w:r>
      <w:r w:rsidR="0096700D" w:rsidRPr="00A224CA">
        <w:t xml:space="preserve"> og forplikte seg til å tre inn i denne avtalen.</w:t>
      </w:r>
    </w:p>
    <w:p w14:paraId="59C3B40A" w14:textId="77777777" w:rsidR="00A224CA" w:rsidRPr="00A224CA" w:rsidRDefault="00A224CA" w:rsidP="00A224CA">
      <w:pPr>
        <w:ind w:left="360"/>
      </w:pPr>
    </w:p>
    <w:p w14:paraId="2C182091" w14:textId="2E28A89F" w:rsidR="0099462A" w:rsidRDefault="0022797D" w:rsidP="0099462A">
      <w:pPr>
        <w:pStyle w:val="Listeavsnitt"/>
        <w:numPr>
          <w:ilvl w:val="0"/>
          <w:numId w:val="1"/>
        </w:numPr>
      </w:pPr>
      <w:r w:rsidRPr="0099462A">
        <w:rPr>
          <w:i/>
        </w:rPr>
        <w:t>Avtale</w:t>
      </w:r>
      <w:r w:rsidR="00740707" w:rsidRPr="0099462A">
        <w:rPr>
          <w:i/>
        </w:rPr>
        <w:t>ns varighet</w:t>
      </w:r>
      <w:r w:rsidRPr="0099462A">
        <w:rPr>
          <w:i/>
        </w:rPr>
        <w:br/>
      </w:r>
      <w:r w:rsidR="00B43FD8">
        <w:t xml:space="preserve">Avtalens varighet er </w:t>
      </w:r>
      <w:r w:rsidR="0099462A">
        <w:t>40 år.</w:t>
      </w:r>
    </w:p>
    <w:p w14:paraId="2C915F09" w14:textId="35F250F2" w:rsidR="00740707" w:rsidRDefault="0099462A" w:rsidP="0099462A">
      <w:pPr>
        <w:pStyle w:val="Listeavsnitt"/>
      </w:pPr>
      <w:r>
        <w:t xml:space="preserve"> </w:t>
      </w:r>
    </w:p>
    <w:p w14:paraId="6D7F3751" w14:textId="43DEC950" w:rsidR="00C41C6D" w:rsidRPr="00C41C6D" w:rsidRDefault="0022797D" w:rsidP="00C41C6D">
      <w:pPr>
        <w:pStyle w:val="Listeavsnitt"/>
        <w:numPr>
          <w:ilvl w:val="0"/>
          <w:numId w:val="1"/>
        </w:numPr>
        <w:rPr>
          <w:i/>
        </w:rPr>
      </w:pPr>
      <w:r w:rsidRPr="00B66B55">
        <w:rPr>
          <w:i/>
        </w:rPr>
        <w:lastRenderedPageBreak/>
        <w:t>Tvister</w:t>
      </w:r>
      <w:r w:rsidR="00C41C6D">
        <w:rPr>
          <w:i/>
        </w:rPr>
        <w:br/>
      </w:r>
      <w:r w:rsidR="00C41C6D">
        <w:t>Eventuelle tvister om innholdet i denne avtalen reguleres etter tvistemålslovens bestemmelser</w:t>
      </w:r>
      <w:r w:rsidR="00A224CA">
        <w:t>.</w:t>
      </w:r>
    </w:p>
    <w:p w14:paraId="16EE122D" w14:textId="26EBB7ED" w:rsidR="00FF1002" w:rsidRDefault="00743A55" w:rsidP="00A224CA">
      <w:pPr>
        <w:pStyle w:val="Listeavsnitt"/>
        <w:ind w:left="1080"/>
      </w:pPr>
      <w:r>
        <w:br/>
      </w:r>
    </w:p>
    <w:p w14:paraId="463C0723" w14:textId="46655061" w:rsidR="00FF1002" w:rsidRDefault="00B66B55" w:rsidP="00B66B55">
      <w:r>
        <w:t xml:space="preserve">Denne avtalen er opprettet i </w:t>
      </w:r>
      <w:r w:rsidR="00100F48">
        <w:t>to</w:t>
      </w:r>
      <w:r>
        <w:t xml:space="preserve"> eksemplarer, ett til hver av partene.</w:t>
      </w:r>
    </w:p>
    <w:p w14:paraId="07EAABCD" w14:textId="77777777" w:rsidR="00B66B55" w:rsidRDefault="00B66B55" w:rsidP="00B66B55"/>
    <w:p w14:paraId="50CD8208" w14:textId="77777777" w:rsidR="00B66B55" w:rsidRDefault="00B66B55" w:rsidP="00B66B55">
      <w:r>
        <w:t>Dato/Sted:</w:t>
      </w:r>
      <w:r>
        <w:tab/>
      </w:r>
      <w:r>
        <w:tab/>
      </w:r>
      <w:r>
        <w:tab/>
      </w:r>
      <w:r>
        <w:tab/>
      </w:r>
      <w:r>
        <w:tab/>
        <w:t xml:space="preserve">Dato/Sted: </w:t>
      </w:r>
    </w:p>
    <w:p w14:paraId="77024D56" w14:textId="4A3168B8" w:rsidR="00B66B55" w:rsidRDefault="00A224CA" w:rsidP="00B66B55">
      <w:r>
        <w:t>.....................................................</w:t>
      </w:r>
      <w:r>
        <w:tab/>
      </w:r>
      <w:r>
        <w:tab/>
        <w:t>....................................................</w:t>
      </w:r>
      <w:r w:rsidR="00B66B55">
        <w:tab/>
      </w:r>
      <w:r w:rsidR="00B66B55">
        <w:tab/>
      </w:r>
      <w:r w:rsidR="00B66B55">
        <w:tab/>
      </w:r>
      <w:r w:rsidR="00B66B55">
        <w:tab/>
      </w:r>
      <w:r w:rsidR="00B66B55">
        <w:tab/>
      </w:r>
      <w:r w:rsidR="00B66B55">
        <w:tab/>
      </w:r>
    </w:p>
    <w:p w14:paraId="2E5DD3AE" w14:textId="77777777" w:rsidR="00B66B55" w:rsidRDefault="00B66B55" w:rsidP="00B66B55"/>
    <w:p w14:paraId="608E825D" w14:textId="4C79BFC8" w:rsidR="00B66B55" w:rsidRDefault="00C2695E" w:rsidP="00B66B55">
      <w:r>
        <w:rPr>
          <w:highlight w:val="yellow"/>
        </w:rPr>
        <w:t>N</w:t>
      </w:r>
      <w:r w:rsidRPr="00C2695E">
        <w:rPr>
          <w:highlight w:val="yellow"/>
        </w:rPr>
        <w:t>avn på grunneier</w:t>
      </w:r>
      <w:r w:rsidR="00B66B55">
        <w:tab/>
      </w:r>
      <w:r w:rsidR="00B66B55">
        <w:tab/>
      </w:r>
      <w:r w:rsidR="00B66B55">
        <w:tab/>
      </w:r>
      <w:r w:rsidR="00B66B55">
        <w:tab/>
      </w:r>
      <w:r w:rsidR="00A224CA">
        <w:tab/>
      </w:r>
      <w:r w:rsidR="00421495">
        <w:rPr>
          <w:highlight w:val="yellow"/>
        </w:rPr>
        <w:t>N</w:t>
      </w:r>
      <w:r w:rsidR="00421495" w:rsidRPr="00C2695E">
        <w:rPr>
          <w:highlight w:val="yellow"/>
        </w:rPr>
        <w:t>avn på etat</w:t>
      </w:r>
    </w:p>
    <w:p w14:paraId="562C26EA" w14:textId="77777777" w:rsidR="00B66B55" w:rsidRDefault="00B66B55" w:rsidP="00B66B55"/>
    <w:p w14:paraId="76DDC5E2" w14:textId="77777777" w:rsidR="003539C5" w:rsidRDefault="003539C5"/>
    <w:sectPr w:rsidR="003539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30C5" w14:textId="77777777" w:rsidR="00B7415D" w:rsidRDefault="00B7415D" w:rsidP="00B7415D">
      <w:pPr>
        <w:spacing w:after="0" w:line="240" w:lineRule="auto"/>
      </w:pPr>
      <w:r>
        <w:separator/>
      </w:r>
    </w:p>
  </w:endnote>
  <w:endnote w:type="continuationSeparator" w:id="0">
    <w:p w14:paraId="5528C20D" w14:textId="77777777" w:rsidR="00B7415D" w:rsidRDefault="00B7415D" w:rsidP="00B7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6287640"/>
      <w:docPartObj>
        <w:docPartGallery w:val="Page Numbers (Bottom of Page)"/>
        <w:docPartUnique/>
      </w:docPartObj>
    </w:sdtPr>
    <w:sdtEndPr/>
    <w:sdtContent>
      <w:p w14:paraId="1B8A7B65" w14:textId="36EAFAE4" w:rsidR="00B7415D" w:rsidRDefault="00B7415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5A2E9" w14:textId="77777777" w:rsidR="00B7415D" w:rsidRDefault="00B7415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D212" w14:textId="77777777" w:rsidR="00B7415D" w:rsidRDefault="00B7415D" w:rsidP="00B7415D">
      <w:pPr>
        <w:spacing w:after="0" w:line="240" w:lineRule="auto"/>
      </w:pPr>
      <w:r>
        <w:separator/>
      </w:r>
    </w:p>
  </w:footnote>
  <w:footnote w:type="continuationSeparator" w:id="0">
    <w:p w14:paraId="75187522" w14:textId="77777777" w:rsidR="00B7415D" w:rsidRDefault="00B7415D" w:rsidP="00B74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97D"/>
    <w:multiLevelType w:val="hybridMultilevel"/>
    <w:tmpl w:val="823CD280"/>
    <w:lvl w:ilvl="0" w:tplc="EEA010B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D6E7D"/>
    <w:multiLevelType w:val="hybridMultilevel"/>
    <w:tmpl w:val="F9C20A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C5BE5"/>
    <w:multiLevelType w:val="hybridMultilevel"/>
    <w:tmpl w:val="322AD344"/>
    <w:lvl w:ilvl="0" w:tplc="04140019">
      <w:start w:val="1"/>
      <w:numFmt w:val="lowerLetter"/>
      <w:lvlText w:val="%1."/>
      <w:lvlJc w:val="left"/>
      <w:pPr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B502E72"/>
    <w:multiLevelType w:val="hybridMultilevel"/>
    <w:tmpl w:val="A98A9D40"/>
    <w:lvl w:ilvl="0" w:tplc="EEA010B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1F01E5"/>
    <w:multiLevelType w:val="hybridMultilevel"/>
    <w:tmpl w:val="3A867990"/>
    <w:lvl w:ilvl="0" w:tplc="72A00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927490"/>
    <w:multiLevelType w:val="hybridMultilevel"/>
    <w:tmpl w:val="80244612"/>
    <w:lvl w:ilvl="0" w:tplc="3C526F6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7407304">
    <w:abstractNumId w:val="1"/>
  </w:num>
  <w:num w:numId="2" w16cid:durableId="731076900">
    <w:abstractNumId w:val="5"/>
  </w:num>
  <w:num w:numId="3" w16cid:durableId="683243189">
    <w:abstractNumId w:val="0"/>
  </w:num>
  <w:num w:numId="4" w16cid:durableId="591352267">
    <w:abstractNumId w:val="4"/>
  </w:num>
  <w:num w:numId="5" w16cid:durableId="1073285101">
    <w:abstractNumId w:val="2"/>
  </w:num>
  <w:num w:numId="6" w16cid:durableId="1941569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C5"/>
    <w:rsid w:val="00007C85"/>
    <w:rsid w:val="00012AF9"/>
    <w:rsid w:val="0002424C"/>
    <w:rsid w:val="00025814"/>
    <w:rsid w:val="00066B7B"/>
    <w:rsid w:val="00077438"/>
    <w:rsid w:val="000C57FA"/>
    <w:rsid w:val="00100F48"/>
    <w:rsid w:val="00122258"/>
    <w:rsid w:val="001A37CB"/>
    <w:rsid w:val="001C6296"/>
    <w:rsid w:val="00201619"/>
    <w:rsid w:val="00227708"/>
    <w:rsid w:val="0022797D"/>
    <w:rsid w:val="002760DC"/>
    <w:rsid w:val="00295E84"/>
    <w:rsid w:val="002A7ACB"/>
    <w:rsid w:val="002B23F8"/>
    <w:rsid w:val="002C53C4"/>
    <w:rsid w:val="002E4026"/>
    <w:rsid w:val="002E6004"/>
    <w:rsid w:val="00302522"/>
    <w:rsid w:val="00303CFA"/>
    <w:rsid w:val="003118DA"/>
    <w:rsid w:val="003539C5"/>
    <w:rsid w:val="00362F0D"/>
    <w:rsid w:val="003727FC"/>
    <w:rsid w:val="00380C3B"/>
    <w:rsid w:val="00380DAD"/>
    <w:rsid w:val="00395A0F"/>
    <w:rsid w:val="003C675B"/>
    <w:rsid w:val="003E1CEE"/>
    <w:rsid w:val="00421495"/>
    <w:rsid w:val="00466745"/>
    <w:rsid w:val="00466DAC"/>
    <w:rsid w:val="00476E79"/>
    <w:rsid w:val="0048138C"/>
    <w:rsid w:val="00490FF5"/>
    <w:rsid w:val="004B5B35"/>
    <w:rsid w:val="004E4122"/>
    <w:rsid w:val="0051030F"/>
    <w:rsid w:val="00523EE0"/>
    <w:rsid w:val="005628C0"/>
    <w:rsid w:val="00567464"/>
    <w:rsid w:val="00587B59"/>
    <w:rsid w:val="005A264F"/>
    <w:rsid w:val="005A3B90"/>
    <w:rsid w:val="005A46A2"/>
    <w:rsid w:val="005C3B71"/>
    <w:rsid w:val="005E4564"/>
    <w:rsid w:val="00623D7F"/>
    <w:rsid w:val="006B48D1"/>
    <w:rsid w:val="006C22B2"/>
    <w:rsid w:val="007218F8"/>
    <w:rsid w:val="00740707"/>
    <w:rsid w:val="00743A55"/>
    <w:rsid w:val="007D383A"/>
    <w:rsid w:val="00817DB3"/>
    <w:rsid w:val="0083539D"/>
    <w:rsid w:val="00841BC4"/>
    <w:rsid w:val="008B2A52"/>
    <w:rsid w:val="008D2A2F"/>
    <w:rsid w:val="00962DDA"/>
    <w:rsid w:val="0096700D"/>
    <w:rsid w:val="00973E60"/>
    <w:rsid w:val="00990ECB"/>
    <w:rsid w:val="0099462A"/>
    <w:rsid w:val="009C787B"/>
    <w:rsid w:val="00A04D51"/>
    <w:rsid w:val="00A224CA"/>
    <w:rsid w:val="00A3172F"/>
    <w:rsid w:val="00A37417"/>
    <w:rsid w:val="00A9057E"/>
    <w:rsid w:val="00AD7FB0"/>
    <w:rsid w:val="00AF2AD6"/>
    <w:rsid w:val="00AF4788"/>
    <w:rsid w:val="00B04E32"/>
    <w:rsid w:val="00B11BE3"/>
    <w:rsid w:val="00B14013"/>
    <w:rsid w:val="00B200F5"/>
    <w:rsid w:val="00B40D2B"/>
    <w:rsid w:val="00B43FD8"/>
    <w:rsid w:val="00B45511"/>
    <w:rsid w:val="00B66B55"/>
    <w:rsid w:val="00B7415D"/>
    <w:rsid w:val="00B971B6"/>
    <w:rsid w:val="00BA3F7D"/>
    <w:rsid w:val="00BF7DDC"/>
    <w:rsid w:val="00C15B97"/>
    <w:rsid w:val="00C2695E"/>
    <w:rsid w:val="00C41C6D"/>
    <w:rsid w:val="00C973A1"/>
    <w:rsid w:val="00CA1416"/>
    <w:rsid w:val="00CA21B8"/>
    <w:rsid w:val="00D36D5B"/>
    <w:rsid w:val="00D431AE"/>
    <w:rsid w:val="00D61C16"/>
    <w:rsid w:val="00DE0FC1"/>
    <w:rsid w:val="00DF3B40"/>
    <w:rsid w:val="00E35A5F"/>
    <w:rsid w:val="00E50966"/>
    <w:rsid w:val="00E50F86"/>
    <w:rsid w:val="00EE2AC8"/>
    <w:rsid w:val="00EE4EAD"/>
    <w:rsid w:val="00F174CB"/>
    <w:rsid w:val="00F262EB"/>
    <w:rsid w:val="00F330A5"/>
    <w:rsid w:val="00F37EB3"/>
    <w:rsid w:val="00F64302"/>
    <w:rsid w:val="00F772D9"/>
    <w:rsid w:val="00F95AF2"/>
    <w:rsid w:val="00FB7089"/>
    <w:rsid w:val="00FC15C1"/>
    <w:rsid w:val="00F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5A4C"/>
  <w15:chartTrackingRefBased/>
  <w15:docId w15:val="{8F934383-CE92-4CFC-83AC-0B2BF73C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539C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431A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431A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431A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431A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431A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4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31AE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B74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415D"/>
  </w:style>
  <w:style w:type="paragraph" w:styleId="Bunntekst">
    <w:name w:val="footer"/>
    <w:basedOn w:val="Normal"/>
    <w:link w:val="BunntekstTegn"/>
    <w:uiPriority w:val="99"/>
    <w:unhideWhenUsed/>
    <w:rsid w:val="00B74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Miljødirektoratet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Mokkelbost</dc:creator>
  <cp:keywords/>
  <dc:description/>
  <cp:lastModifiedBy>Wien, Suzanne</cp:lastModifiedBy>
  <cp:revision>2</cp:revision>
  <dcterms:created xsi:type="dcterms:W3CDTF">2023-10-12T08:57:00Z</dcterms:created>
  <dcterms:modified xsi:type="dcterms:W3CDTF">2023-10-12T08:57:00Z</dcterms:modified>
</cp:coreProperties>
</file>